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819495C" w:rsidRDefault="1819495C" w14:paraId="19035E3F" w14:textId="2933E708"/>
    <w:p w:rsidR="004D3478" w:rsidP="5D868613" w:rsidRDefault="3F2526B8" w14:paraId="104E3129" w14:textId="3951093F">
      <w:r w:rsidR="1D18E37F">
        <w:drawing>
          <wp:inline wp14:editId="008E66B3" wp14:anchorId="322F16A2">
            <wp:extent cx="790575" cy="790575"/>
            <wp:effectExtent l="0" t="0" r="0" b="0"/>
            <wp:docPr id="738459260" name="Bilde 738459260" descr="Rhodesian ridgeback som er sommer, sort hvit skis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738459260"/>
                    <pic:cNvPicPr/>
                  </pic:nvPicPr>
                  <pic:blipFill>
                    <a:blip r:embed="Rb54db4f917d74a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1" flipV="0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C6F610">
        <w:rPr/>
        <w:t>Referat</w:t>
      </w:r>
      <w:r w:rsidR="1A8DB22B">
        <w:rPr/>
        <w:t xml:space="preserve"> </w:t>
      </w:r>
      <w:r w:rsidR="7D245072">
        <w:rPr/>
        <w:t xml:space="preserve">styremøte </w:t>
      </w:r>
      <w:r w:rsidR="3B302F4E">
        <w:rPr/>
        <w:t xml:space="preserve">27.mai </w:t>
      </w:r>
      <w:r w:rsidR="7D245072">
        <w:rPr/>
        <w:t xml:space="preserve">Norsk </w:t>
      </w:r>
      <w:r w:rsidR="7D245072">
        <w:rPr/>
        <w:t>Rhodesian</w:t>
      </w:r>
      <w:r w:rsidR="7D245072">
        <w:rPr/>
        <w:t xml:space="preserve"> </w:t>
      </w:r>
      <w:r w:rsidR="415C6F83">
        <w:rPr/>
        <w:t>R</w:t>
      </w:r>
      <w:r w:rsidR="7D245072">
        <w:rPr/>
        <w:t>id</w:t>
      </w:r>
      <w:r w:rsidR="267FE172">
        <w:rPr/>
        <w:t>ge</w:t>
      </w:r>
      <w:r w:rsidR="7D245072">
        <w:rPr/>
        <w:t>back klubb</w:t>
      </w:r>
      <w:r w:rsidR="7F0B7B0B">
        <w:rPr/>
        <w:t xml:space="preserve"> og </w:t>
      </w:r>
      <w:r w:rsidRPr="4432998A" w:rsidR="7F0B7B0B">
        <w:rPr>
          <w:highlight w:val="yellow"/>
        </w:rPr>
        <w:t>AGENDA styremøte 21.august</w:t>
      </w:r>
      <w:r w:rsidRPr="4432998A" w:rsidR="30222ABE">
        <w:rPr>
          <w:highlight w:val="yellow"/>
        </w:rPr>
        <w:t xml:space="preserve"> side 4-6</w:t>
      </w:r>
    </w:p>
    <w:p w:rsidR="1E1FA554" w:rsidP="1E1FA554" w:rsidRDefault="1E1FA554" w14:paraId="3D68266A" w14:textId="666D203D"/>
    <w:p w:rsidR="6C0B9067" w:rsidP="4432998A" w:rsidRDefault="6C0B9067" w14:paraId="2CB0E3CF" w14:textId="45AA260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="4A863B33">
        <w:rPr/>
        <w:t xml:space="preserve">Til </w:t>
      </w:r>
      <w:r w:rsidR="4A863B33">
        <w:rPr/>
        <w:t>stede:</w:t>
      </w:r>
      <w:r w:rsidR="3BEC36BF">
        <w:rPr/>
        <w:t xml:space="preserve"> </w:t>
      </w:r>
      <w:r w:rsidRPr="4432998A" w:rsidR="2DC2F3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Silje, Sarah, Janicke, Lisbeth og Anita. </w:t>
      </w:r>
    </w:p>
    <w:p w:rsidR="6C0B9067" w:rsidP="4432998A" w:rsidRDefault="6C0B9067" w14:paraId="68B20EBA" w14:textId="36AE350F">
      <w:pPr>
        <w:pStyle w:val="Normal"/>
      </w:pPr>
      <w:r w:rsidR="385AE944">
        <w:rPr/>
        <w:t xml:space="preserve">Ikke </w:t>
      </w:r>
      <w:r w:rsidR="385AE944">
        <w:rPr/>
        <w:t>tilstede</w:t>
      </w:r>
      <w:r w:rsidR="385AE944">
        <w:rPr/>
        <w:t xml:space="preserve">: </w:t>
      </w:r>
      <w:r w:rsidRPr="4432998A" w:rsidR="3AFD31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Tove-Mette</w:t>
      </w:r>
      <w:r w:rsidR="3AFD31BC">
        <w:rPr/>
        <w:t xml:space="preserve"> og </w:t>
      </w:r>
      <w:r w:rsidR="46DD07C3">
        <w:rPr/>
        <w:t>Gro Beate (Vara)</w:t>
      </w:r>
    </w:p>
    <w:p w:rsidR="6C0B9067" w:rsidP="1E1FA554" w:rsidRDefault="6C0B9067" w14:paraId="160F086D" w14:textId="529CE9BC">
      <w:r w:rsidR="4A863B33">
        <w:rPr/>
        <w:t>Referent:</w:t>
      </w:r>
      <w:r w:rsidR="61331284">
        <w:rPr/>
        <w:t xml:space="preserve"> Anita </w:t>
      </w:r>
      <w:r w:rsidR="61331284">
        <w:rPr/>
        <w:t>Menkerud</w:t>
      </w:r>
      <w:r w:rsidR="7F5BC0A3">
        <w:rPr/>
        <w:t xml:space="preserve"> </w:t>
      </w:r>
    </w:p>
    <w:p w:rsidR="6B881B6B" w:rsidP="6B881B6B" w:rsidRDefault="6B881B6B" w14:paraId="2861375B" w14:textId="679DE42B"/>
    <w:tbl>
      <w:tblPr>
        <w:tblStyle w:val="Tabellrutenett"/>
        <w:tblW w:w="13950" w:type="dxa"/>
        <w:tblLayout w:type="fixed"/>
        <w:tblLook w:val="06A0" w:firstRow="1" w:lastRow="0" w:firstColumn="1" w:lastColumn="0" w:noHBand="1" w:noVBand="1"/>
      </w:tblPr>
      <w:tblGrid>
        <w:gridCol w:w="975"/>
        <w:gridCol w:w="5860"/>
        <w:gridCol w:w="7115"/>
      </w:tblGrid>
      <w:tr w:rsidR="6B881B6B" w:rsidTr="4432998A" w14:paraId="683FF08A" w14:textId="77777777">
        <w:trPr>
          <w:trHeight w:val="300"/>
        </w:trPr>
        <w:tc>
          <w:tcPr>
            <w:tcW w:w="975" w:type="dxa"/>
            <w:tcMar/>
            <w:vAlign w:val="center"/>
          </w:tcPr>
          <w:p w:rsidR="09772926" w:rsidP="456C9E15" w:rsidRDefault="19E67D9B" w14:paraId="36C42D5B" w14:textId="69465551">
            <w:proofErr w:type="spellStart"/>
            <w:r>
              <w:t>Saknr</w:t>
            </w:r>
            <w:proofErr w:type="spellEnd"/>
          </w:p>
        </w:tc>
        <w:tc>
          <w:tcPr>
            <w:tcW w:w="5860" w:type="dxa"/>
            <w:tcMar/>
          </w:tcPr>
          <w:p w:rsidR="09772926" w:rsidP="6B881B6B" w:rsidRDefault="09772926" w14:paraId="2CD5D558" w14:textId="549DB92F">
            <w:r>
              <w:t>Sak</w:t>
            </w:r>
          </w:p>
        </w:tc>
        <w:tc>
          <w:tcPr>
            <w:tcW w:w="7115" w:type="dxa"/>
            <w:tcMar/>
          </w:tcPr>
          <w:p w:rsidR="09772926" w:rsidP="6B881B6B" w:rsidRDefault="09772926" w14:paraId="45EBB354" w14:textId="65F6FAE6">
            <w:r>
              <w:t>Vedtak/status</w:t>
            </w:r>
          </w:p>
        </w:tc>
      </w:tr>
      <w:tr w:rsidR="6B881B6B" w:rsidTr="4432998A" w14:paraId="10EED893" w14:textId="77777777">
        <w:trPr>
          <w:trHeight w:val="300"/>
        </w:trPr>
        <w:tc>
          <w:tcPr>
            <w:tcW w:w="975" w:type="dxa"/>
            <w:tcMar/>
            <w:vAlign w:val="center"/>
          </w:tcPr>
          <w:p w:rsidR="09772926" w:rsidP="456C9E15" w:rsidRDefault="3E6BEA2F" w14:paraId="2C5416C5" w14:textId="75FAB599">
            <w:r>
              <w:t>24-</w:t>
            </w:r>
            <w:r w:rsidR="35D6F5E3">
              <w:t>2</w:t>
            </w:r>
            <w:r w:rsidR="791B6D91">
              <w:t>4</w:t>
            </w:r>
          </w:p>
        </w:tc>
        <w:tc>
          <w:tcPr>
            <w:tcW w:w="5860" w:type="dxa"/>
            <w:tcMar/>
          </w:tcPr>
          <w:p w:rsidR="0E95CB60" w:rsidP="6B881B6B" w:rsidRDefault="38C3D512" w14:paraId="44FC9E5E" w14:textId="0E0F0101">
            <w:r>
              <w:t xml:space="preserve">Godkjenne </w:t>
            </w:r>
            <w:r w:rsidR="4815B915">
              <w:t xml:space="preserve">forrige </w:t>
            </w:r>
            <w:r>
              <w:t>referat og innkalling</w:t>
            </w:r>
            <w:r w:rsidR="1DD3D92F">
              <w:t xml:space="preserve"> til dagens møte</w:t>
            </w:r>
          </w:p>
          <w:p w:rsidR="6B881B6B" w:rsidP="6B881B6B" w:rsidRDefault="6B881B6B" w14:paraId="6CE89B0A" w14:textId="4921C771"/>
        </w:tc>
        <w:tc>
          <w:tcPr>
            <w:tcW w:w="7115" w:type="dxa"/>
            <w:tcMar/>
          </w:tcPr>
          <w:p w:rsidR="6B881B6B" w:rsidP="6B881B6B" w:rsidRDefault="6B881B6B" w14:paraId="7F86637E" w14:textId="52550588">
            <w:r w:rsidR="5F367D70">
              <w:rPr/>
              <w:t>Godkjent uten innsigelser</w:t>
            </w:r>
          </w:p>
        </w:tc>
      </w:tr>
      <w:tr w:rsidR="1E1FA554" w:rsidTr="4432998A" w14:paraId="4AD4E8FE" w14:textId="77777777">
        <w:trPr>
          <w:trHeight w:val="330"/>
        </w:trPr>
        <w:tc>
          <w:tcPr>
            <w:tcW w:w="975" w:type="dxa"/>
            <w:tcMar/>
            <w:vAlign w:val="center"/>
          </w:tcPr>
          <w:p w:rsidR="7F23D564" w:rsidP="7F23D564" w:rsidRDefault="7F23D564" w14:paraId="3348E055" w14:textId="10079C80">
            <w:r w:rsidR="1F1662F6">
              <w:rPr/>
              <w:t>24-25</w:t>
            </w:r>
          </w:p>
        </w:tc>
        <w:tc>
          <w:tcPr>
            <w:tcW w:w="5860" w:type="dxa"/>
            <w:tcMar/>
          </w:tcPr>
          <w:p w:rsidR="7F23D564" w:rsidP="7F23D564" w:rsidRDefault="7F23D564" w14:paraId="2D39A162" w14:textId="15D9ED8A">
            <w:pPr>
              <w:spacing w:line="279" w:lineRule="auto"/>
            </w:pPr>
            <w:r>
              <w:t>Økonomi: Regnskap vs. Budsjett</w:t>
            </w:r>
          </w:p>
          <w:p w:rsidR="7F23D564" w:rsidP="7F23D564" w:rsidRDefault="7F23D564" w14:paraId="00B22BFE" w14:textId="60C00921" w14:noSpellErr="1">
            <w:pPr>
              <w:pStyle w:val="Listeavsnitt"/>
              <w:numPr>
                <w:ilvl w:val="0"/>
                <w:numId w:val="4"/>
              </w:numPr>
              <w:spacing w:line="279" w:lineRule="auto"/>
              <w:rPr/>
            </w:pPr>
            <w:r w:rsidR="7F23D564">
              <w:rPr/>
              <w:t>Regnskapsførers rapport</w:t>
            </w:r>
          </w:p>
          <w:p w:rsidR="7CBE632C" w:rsidP="18E2BC95" w:rsidRDefault="7CBE632C" w14:paraId="68B74312" w14:textId="120E1DA7">
            <w:pPr>
              <w:pStyle w:val="Listeavsnitt"/>
              <w:numPr>
                <w:ilvl w:val="0"/>
                <w:numId w:val="4"/>
              </w:numPr>
              <w:spacing w:line="279" w:lineRule="auto"/>
              <w:rPr/>
            </w:pPr>
            <w:r w:rsidR="7CBE632C">
              <w:rPr/>
              <w:t>Problem med momskompensasjonen</w:t>
            </w:r>
          </w:p>
          <w:p w:rsidR="7F23D564" w:rsidP="7F23D564" w:rsidRDefault="7F23D564" w14:paraId="421E8621" w14:textId="2F745A39">
            <w:pPr>
              <w:spacing w:line="279" w:lineRule="auto"/>
            </w:pPr>
          </w:p>
        </w:tc>
        <w:tc>
          <w:tcPr>
            <w:tcW w:w="7115" w:type="dxa"/>
            <w:tcMar/>
          </w:tcPr>
          <w:p w:rsidR="7F23D564" w:rsidP="7F23D564" w:rsidRDefault="7F23D564" w14:paraId="098FEEEC" w14:textId="2B8562A1">
            <w:r w:rsidR="6F621BFF">
              <w:rPr/>
              <w:t xml:space="preserve"> </w:t>
            </w:r>
          </w:p>
          <w:p w:rsidR="7F23D564" w:rsidP="7F23D564" w:rsidRDefault="7F23D564" w14:paraId="722603EB" w14:textId="30E173BE">
            <w:r w:rsidR="6F621BFF">
              <w:rPr/>
              <w:t>Kommer tilbake til dette i senere møter</w:t>
            </w:r>
          </w:p>
          <w:p w:rsidR="7F23D564" w:rsidP="1819495C" w:rsidRDefault="7F23D564" w14:paraId="6AFB904F" w14:textId="71BB67AC">
            <w:pPr>
              <w:pStyle w:val="Normal"/>
            </w:pPr>
            <w:r w:rsidR="103CEF1E">
              <w:rPr/>
              <w:t>Fjorårets balanse er ikke i balanse og ikke godkjent av NKK, vi</w:t>
            </w:r>
          </w:p>
          <w:p w:rsidR="7F23D564" w:rsidP="1819495C" w:rsidRDefault="7F23D564" w14:paraId="25779546" w14:textId="2E8F4848">
            <w:pPr>
              <w:pStyle w:val="Normal"/>
            </w:pPr>
            <w:r w:rsidR="103CEF1E">
              <w:rPr/>
              <w:t xml:space="preserve"> avventer svar fra Haagenrud</w:t>
            </w:r>
          </w:p>
        </w:tc>
      </w:tr>
      <w:tr w:rsidR="7F23D564" w:rsidTr="4432998A" w14:paraId="44F06830" w14:textId="77777777">
        <w:trPr>
          <w:trHeight w:val="330"/>
        </w:trPr>
        <w:tc>
          <w:tcPr>
            <w:tcW w:w="975" w:type="dxa"/>
            <w:tcMar/>
            <w:vAlign w:val="center"/>
          </w:tcPr>
          <w:p w:rsidR="7F23D564" w:rsidP="7F23D564" w:rsidRDefault="7F23D564" w14:paraId="7FACD56A" w14:textId="41D03B80">
            <w:r w:rsidR="15D0F4B9">
              <w:rPr/>
              <w:t>24-26</w:t>
            </w:r>
          </w:p>
        </w:tc>
        <w:tc>
          <w:tcPr>
            <w:tcW w:w="5860" w:type="dxa"/>
            <w:tcMar/>
          </w:tcPr>
          <w:p w:rsidR="7F23D564" w:rsidP="7F23D564" w:rsidRDefault="7F23D564" w14:paraId="753C47EC" w14:textId="5FD1385E">
            <w:pPr>
              <w:spacing w:line="279" w:lineRule="auto"/>
            </w:pPr>
            <w:r w:rsidR="7F23D564">
              <w:rPr/>
              <w:t>Administrasjon</w:t>
            </w:r>
          </w:p>
          <w:p w:rsidR="7F23D564" w:rsidP="7F23D564" w:rsidRDefault="7F23D564" w14:paraId="5388ED10" w14:textId="22455858">
            <w:pPr>
              <w:pStyle w:val="Listeavsnitt"/>
              <w:numPr>
                <w:ilvl w:val="0"/>
                <w:numId w:val="1"/>
              </w:numPr>
              <w:spacing w:line="279" w:lineRule="auto"/>
              <w:rPr/>
            </w:pPr>
            <w:r w:rsidR="4F34E5C8">
              <w:rPr/>
              <w:t>epostaktivitet</w:t>
            </w:r>
          </w:p>
        </w:tc>
        <w:tc>
          <w:tcPr>
            <w:tcW w:w="7115" w:type="dxa"/>
            <w:tcMar/>
          </w:tcPr>
          <w:p w:rsidR="7F23D564" w:rsidP="7F23D564" w:rsidRDefault="7F23D564" w14:paraId="38A842FF" w14:textId="3E05B86E">
            <w:r w:rsidR="2BA5515D">
              <w:rPr/>
              <w:t xml:space="preserve">Diverse </w:t>
            </w:r>
            <w:r w:rsidR="2BA5515D">
              <w:rPr/>
              <w:t>mail</w:t>
            </w:r>
            <w:r w:rsidR="2BA5515D">
              <w:rPr/>
              <w:t xml:space="preserve"> er besvart. </w:t>
            </w:r>
          </w:p>
          <w:p w:rsidR="7F23D564" w:rsidP="1819495C" w:rsidRDefault="7F23D564" w14:paraId="62A138B6" w14:textId="70018B54">
            <w:pPr>
              <w:pStyle w:val="Normal"/>
            </w:pPr>
            <w:r w:rsidR="544FF8DB">
              <w:rPr/>
              <w:t xml:space="preserve">Henriette Bugge ønsker </w:t>
            </w:r>
            <w:r w:rsidR="544FF8DB">
              <w:rPr/>
              <w:t>medlemskap</w:t>
            </w:r>
            <w:r w:rsidR="544FF8DB">
              <w:rPr/>
              <w:t xml:space="preserve"> er svart på </w:t>
            </w:r>
          </w:p>
          <w:p w:rsidR="7F23D564" w:rsidP="1819495C" w:rsidRDefault="7F23D564" w14:paraId="01AE46E0" w14:textId="3B7B0F13">
            <w:pPr>
              <w:pStyle w:val="Normal"/>
            </w:pPr>
            <w:r w:rsidR="4F34E5C8">
              <w:rPr/>
              <w:t>Aktivitetskomiteens meldinger er besvart</w:t>
            </w:r>
          </w:p>
          <w:p w:rsidR="7F23D564" w:rsidP="1819495C" w:rsidRDefault="7F23D564" w14:paraId="7D65166D" w14:textId="41CF2896">
            <w:pPr>
              <w:pStyle w:val="Normal"/>
            </w:pPr>
            <w:r w:rsidR="4F34E5C8">
              <w:rPr/>
              <w:t>Hundemessehenvendelse er besvart negativt</w:t>
            </w:r>
          </w:p>
          <w:p w:rsidR="7F23D564" w:rsidP="1819495C" w:rsidRDefault="7F23D564" w14:paraId="7DB4314E" w14:textId="27CA673D">
            <w:pPr>
              <w:pStyle w:val="Normal"/>
            </w:pPr>
            <w:r w:rsidR="4F34E5C8">
              <w:rPr/>
              <w:t>Dommerbilletter er bekreftet via</w:t>
            </w:r>
            <w:r w:rsidR="4F34E5C8">
              <w:rPr/>
              <w:t xml:space="preserve"> </w:t>
            </w:r>
            <w:r w:rsidR="4F34E5C8">
              <w:rPr/>
              <w:t>mai</w:t>
            </w:r>
            <w:r w:rsidR="4F34E5C8">
              <w:rPr/>
              <w:t>l</w:t>
            </w:r>
          </w:p>
          <w:p w:rsidR="7F23D564" w:rsidP="1819495C" w:rsidRDefault="7F23D564" w14:paraId="36A8F712" w14:textId="3DA4E980">
            <w:pPr>
              <w:pStyle w:val="Normal"/>
            </w:pPr>
            <w:r w:rsidR="4F34E5C8">
              <w:rPr/>
              <w:t xml:space="preserve">Espen </w:t>
            </w:r>
            <w:r w:rsidR="4F34E5C8">
              <w:rPr/>
              <w:t>Skålien</w:t>
            </w:r>
            <w:r w:rsidR="4F34E5C8">
              <w:rPr/>
              <w:t xml:space="preserve"> har ikke fått svar da Tove Mette ikke har innlogging i epost</w:t>
            </w:r>
          </w:p>
          <w:p w:rsidR="7F23D564" w:rsidP="1819495C" w:rsidRDefault="7F23D564" w14:paraId="06679D02" w14:textId="14B7EBDE">
            <w:pPr>
              <w:pStyle w:val="Normal"/>
            </w:pPr>
            <w:r w:rsidR="31A6B47C">
              <w:rPr/>
              <w:t>RS – vi gir fra oss fullmakt</w:t>
            </w:r>
          </w:p>
          <w:p w:rsidR="7F23D564" w:rsidP="1819495C" w:rsidRDefault="7F23D564" w14:paraId="06A9B765" w14:textId="46DD48AC">
            <w:pPr>
              <w:pStyle w:val="Normal"/>
            </w:pPr>
            <w:r w:rsidR="31A6B47C">
              <w:rPr/>
              <w:t>Hege lurte på overnatting</w:t>
            </w:r>
          </w:p>
          <w:p w:rsidR="7F23D564" w:rsidP="1819495C" w:rsidRDefault="7F23D564" w14:paraId="16960914" w14:textId="1EF65A78">
            <w:pPr>
              <w:pStyle w:val="Normal"/>
            </w:pPr>
            <w:r w:rsidR="31A6B47C">
              <w:rPr/>
              <w:t>Tord N hjelper til under spesialen</w:t>
            </w:r>
          </w:p>
          <w:p w:rsidR="7F23D564" w:rsidP="1819495C" w:rsidRDefault="7F23D564" w14:paraId="33A80A16" w14:textId="3315C072">
            <w:pPr>
              <w:pStyle w:val="Normal"/>
            </w:pPr>
            <w:r w:rsidR="31A6B47C">
              <w:rPr/>
              <w:t>Maxoff</w:t>
            </w:r>
            <w:r w:rsidR="31A6B47C">
              <w:rPr/>
              <w:t xml:space="preserve"> hjelper besvart</w:t>
            </w:r>
          </w:p>
          <w:p w:rsidR="7F23D564" w:rsidP="1819495C" w:rsidRDefault="7F23D564" w14:paraId="247969AC" w14:textId="6E7EAD8A">
            <w:pPr>
              <w:pStyle w:val="Normal"/>
            </w:pPr>
            <w:r w:rsidR="0A5DFCF3">
              <w:rPr/>
              <w:t xml:space="preserve">Mailen fra Marianne skal KAHM svare på </w:t>
            </w:r>
          </w:p>
          <w:p w:rsidR="7F23D564" w:rsidP="1819495C" w:rsidRDefault="7F23D564" w14:paraId="0A49BBA0" w14:textId="503E6699">
            <w:pPr>
              <w:pStyle w:val="Normal"/>
            </w:pPr>
            <w:r w:rsidR="31A6B47C">
              <w:rPr/>
              <w:t>IN hjelper til på spesialen</w:t>
            </w:r>
          </w:p>
          <w:p w:rsidR="7F23D564" w:rsidP="1819495C" w:rsidRDefault="7F23D564" w14:paraId="4BCF7B4A" w14:textId="0BC688FE">
            <w:pPr>
              <w:pStyle w:val="Normal"/>
            </w:pPr>
            <w:r w:rsidR="31A6B47C">
              <w:rPr/>
              <w:t>Feilsendt er besvart</w:t>
            </w:r>
          </w:p>
          <w:p w:rsidR="7F23D564" w:rsidP="1819495C" w:rsidRDefault="7F23D564" w14:paraId="1B8CB1B0" w14:textId="011CD70D">
            <w:pPr>
              <w:pStyle w:val="Normal"/>
            </w:pPr>
            <w:r w:rsidR="31A6B47C">
              <w:rPr/>
              <w:t>Referat fra KAHM er sendt oss til gjennomlesing</w:t>
            </w:r>
          </w:p>
          <w:p w:rsidR="7F23D564" w:rsidP="1819495C" w:rsidRDefault="7F23D564" w14:paraId="59FA7230" w14:textId="242F29AD">
            <w:pPr>
              <w:pStyle w:val="Normal"/>
            </w:pPr>
          </w:p>
          <w:p w:rsidR="7F23D564" w:rsidP="1819495C" w:rsidRDefault="7F23D564" w14:paraId="7D67C005" w14:textId="4B36FB4E">
            <w:pPr>
              <w:pStyle w:val="Normal"/>
            </w:pPr>
          </w:p>
        </w:tc>
      </w:tr>
      <w:tr w:rsidR="7F23D564" w:rsidTr="4432998A" w14:paraId="01BD7814" w14:textId="77777777">
        <w:trPr>
          <w:trHeight w:val="330"/>
        </w:trPr>
        <w:tc>
          <w:tcPr>
            <w:tcW w:w="975" w:type="dxa"/>
            <w:tcMar/>
            <w:vAlign w:val="center"/>
          </w:tcPr>
          <w:p w:rsidR="7F23D564" w:rsidP="7F23D564" w:rsidRDefault="7F23D564" w14:paraId="2316018E" w14:textId="3B771B76">
            <w:r w:rsidR="58E34531">
              <w:rPr/>
              <w:t>24-27</w:t>
            </w:r>
          </w:p>
        </w:tc>
        <w:tc>
          <w:tcPr>
            <w:tcW w:w="5860" w:type="dxa"/>
            <w:tcMar/>
          </w:tcPr>
          <w:p w:rsidR="7F23D564" w:rsidP="7F23D564" w:rsidRDefault="7F23D564" w14:paraId="3D35EEB7" w14:textId="2EE69C3E">
            <w:pPr>
              <w:spacing w:line="279" w:lineRule="auto"/>
            </w:pPr>
            <w:r>
              <w:t>Medlemsrekruttering</w:t>
            </w:r>
          </w:p>
          <w:p w:rsidR="7F23D564" w:rsidP="7F23D564" w:rsidRDefault="7F23D564" w14:paraId="785B8066" w14:textId="6AD0272C">
            <w:pPr>
              <w:pStyle w:val="Listeavsnitt"/>
              <w:numPr>
                <w:ilvl w:val="0"/>
                <w:numId w:val="3"/>
              </w:numPr>
              <w:spacing w:line="279" w:lineRule="auto"/>
              <w:rPr/>
            </w:pPr>
            <w:r w:rsidR="7F23D564">
              <w:rPr/>
              <w:t xml:space="preserve">Igangsette </w:t>
            </w:r>
            <w:r w:rsidR="261FB618">
              <w:rPr/>
              <w:t>reklamefolder/</w:t>
            </w:r>
            <w:r w:rsidR="7F23D564">
              <w:rPr/>
              <w:t>DM for å sende med stamtavler/</w:t>
            </w:r>
            <w:r w:rsidR="7F23D564">
              <w:rPr/>
              <w:t>regbevis</w:t>
            </w:r>
            <w:r w:rsidR="7F23D564">
              <w:rPr/>
              <w:t xml:space="preserve"> til valpekjøpere</w:t>
            </w:r>
          </w:p>
          <w:p w:rsidR="00EA78A9" w:rsidP="7F23D564" w:rsidRDefault="00EA78A9" w14:paraId="41A5E65B" w14:textId="1728F07A">
            <w:pPr>
              <w:pStyle w:val="Listeavsnitt"/>
              <w:numPr>
                <w:ilvl w:val="0"/>
                <w:numId w:val="3"/>
              </w:numPr>
              <w:spacing w:line="279" w:lineRule="auto"/>
              <w:rPr/>
            </w:pPr>
            <w:r w:rsidR="36458A2C">
              <w:rPr/>
              <w:t>Oppdatere epostlisten</w:t>
            </w:r>
            <w:r w:rsidR="76DFB949">
              <w:rPr/>
              <w:t>. Mye retur</w:t>
            </w:r>
          </w:p>
          <w:p w:rsidR="006D34DF" w:rsidP="7F23D564" w:rsidRDefault="006D34DF" w14:paraId="7C60129B" w14:textId="333E98E2">
            <w:pPr>
              <w:pStyle w:val="Listeavsnitt"/>
              <w:numPr>
                <w:ilvl w:val="0"/>
                <w:numId w:val="3"/>
              </w:numPr>
              <w:spacing w:line="279" w:lineRule="auto"/>
              <w:rPr/>
            </w:pPr>
            <w:r w:rsidR="0343FA33">
              <w:rPr/>
              <w:t>Facebooksiden</w:t>
            </w:r>
            <w:r w:rsidR="7D96C145">
              <w:rPr/>
              <w:t xml:space="preserve"> –</w:t>
            </w:r>
            <w:r w:rsidR="0343FA33">
              <w:rPr/>
              <w:t>like</w:t>
            </w:r>
          </w:p>
          <w:p w:rsidR="006D34DF" w:rsidP="4432998A" w:rsidRDefault="006D34DF" w14:paraId="69981EDD" w14:textId="20B1C34F">
            <w:pPr>
              <w:pStyle w:val="Listeavsnitt"/>
              <w:spacing w:line="279" w:lineRule="auto"/>
              <w:ind w:left="720"/>
            </w:pPr>
          </w:p>
        </w:tc>
        <w:tc>
          <w:tcPr>
            <w:tcW w:w="7115" w:type="dxa"/>
            <w:tcMar/>
          </w:tcPr>
          <w:p w:rsidR="7F23D564" w:rsidP="7F23D564" w:rsidRDefault="7F23D564" w14:paraId="08B3A1E8" w14:textId="63B25965"/>
          <w:p w:rsidR="5482891F" w:rsidP="4432998A" w:rsidRDefault="5482891F" w14:paraId="6675F1C8" w14:textId="2F56BC6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482891F">
              <w:rPr/>
              <w:t>september</w:t>
            </w:r>
          </w:p>
          <w:p w:rsidR="7F23D564" w:rsidP="1819495C" w:rsidRDefault="7F23D564" w14:paraId="1AA8EFFE" w14:textId="24D1C374">
            <w:pPr>
              <w:pStyle w:val="Normal"/>
            </w:pPr>
          </w:p>
          <w:p w:rsidR="5482891F" w:rsidP="4432998A" w:rsidRDefault="5482891F" w14:paraId="7632EAD1" w14:textId="1EB543C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482891F">
              <w:rPr/>
              <w:t>september</w:t>
            </w:r>
          </w:p>
          <w:p w:rsidR="7F23D564" w:rsidP="1819495C" w:rsidRDefault="7F23D564" w14:paraId="252EB507" w14:textId="329C1B90">
            <w:pPr>
              <w:pStyle w:val="Normal"/>
            </w:pPr>
            <w:r w:rsidR="7E0B080E">
              <w:rPr/>
              <w:t xml:space="preserve">Alle i styret </w:t>
            </w:r>
            <w:r w:rsidR="088F62A9">
              <w:rPr/>
              <w:t>bør</w:t>
            </w:r>
            <w:r w:rsidR="7E0B080E">
              <w:rPr/>
              <w:t xml:space="preserve"> sjekke </w:t>
            </w:r>
            <w:r w:rsidR="7E0B080E">
              <w:rPr/>
              <w:t>Facebooksiden</w:t>
            </w:r>
            <w:r w:rsidR="7E0B080E">
              <w:rPr/>
              <w:t xml:space="preserve"> annenhver dag og trykke liker. </w:t>
            </w:r>
            <w:r w:rsidR="7691151C">
              <w:rPr/>
              <w:t xml:space="preserve"> For å få flere treff</w:t>
            </w:r>
          </w:p>
        </w:tc>
      </w:tr>
      <w:tr w:rsidR="7F23D564" w:rsidTr="4432998A" w14:paraId="1158AF0B" w14:textId="77777777">
        <w:trPr>
          <w:trHeight w:val="330"/>
        </w:trPr>
        <w:tc>
          <w:tcPr>
            <w:tcW w:w="975" w:type="dxa"/>
            <w:tcMar/>
            <w:vAlign w:val="center"/>
          </w:tcPr>
          <w:p w:rsidR="7F23D564" w:rsidP="4432998A" w:rsidRDefault="7F23D564" w14:paraId="0AF333AB" w14:textId="06428BA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49E5186D">
              <w:rPr/>
              <w:t>24-28</w:t>
            </w:r>
          </w:p>
        </w:tc>
        <w:tc>
          <w:tcPr>
            <w:tcW w:w="5860" w:type="dxa"/>
            <w:tcMar/>
          </w:tcPr>
          <w:p w:rsidR="7F23D564" w:rsidP="7F23D564" w:rsidRDefault="7F23D564" w14:paraId="298215BE" w14:textId="052DD732">
            <w:pPr>
              <w:spacing w:line="279" w:lineRule="auto"/>
            </w:pPr>
            <w:r>
              <w:t>Komiteene</w:t>
            </w:r>
          </w:p>
          <w:p w:rsidR="7F23D564" w:rsidP="7F23D564" w:rsidRDefault="7F23D564" w14:paraId="1D1466BE" w14:textId="392FB20E">
            <w:pPr>
              <w:pStyle w:val="Listeavsnitt"/>
              <w:numPr>
                <w:ilvl w:val="0"/>
                <w:numId w:val="2"/>
              </w:numPr>
              <w:spacing w:line="279" w:lineRule="auto"/>
            </w:pPr>
            <w:r>
              <w:t>Utstilling juni</w:t>
            </w:r>
          </w:p>
          <w:p w:rsidR="00F67705" w:rsidP="00F67705" w:rsidRDefault="00F67705" w14:paraId="4137F17A" w14:textId="5F249D06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Hjelpere U+R+OS</w:t>
            </w:r>
          </w:p>
          <w:p w:rsidR="00F67705" w:rsidP="00F67705" w:rsidRDefault="00F67705" w14:paraId="724E51AF" w14:textId="3E4811A7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Premier U+R</w:t>
            </w:r>
            <w:r w:rsidR="001E518F">
              <w:t>+ lister</w:t>
            </w:r>
          </w:p>
          <w:p w:rsidR="001E518F" w:rsidP="00F67705" w:rsidRDefault="001E518F" w14:paraId="5FD51673" w14:textId="3B22A572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 xml:space="preserve">Rigging </w:t>
            </w:r>
          </w:p>
          <w:p w:rsidR="008035A2" w:rsidP="00F67705" w:rsidRDefault="008035A2" w14:paraId="0557D990" w14:textId="353E3C99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Overnatting</w:t>
            </w:r>
          </w:p>
          <w:p w:rsidR="008035A2" w:rsidP="00F67705" w:rsidRDefault="00514478" w14:paraId="4C05D9F0" w14:textId="3292A822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Dommer</w:t>
            </w:r>
          </w:p>
          <w:p w:rsidR="00514478" w:rsidP="00F67705" w:rsidRDefault="00514478" w14:paraId="696BCCBE" w14:textId="5D0B619F">
            <w:pPr>
              <w:pStyle w:val="Listeavsnitt"/>
              <w:numPr>
                <w:ilvl w:val="1"/>
                <w:numId w:val="2"/>
              </w:numPr>
              <w:spacing w:line="279" w:lineRule="auto"/>
              <w:rPr/>
            </w:pPr>
            <w:r w:rsidR="00514478">
              <w:rPr/>
              <w:t>Offisielt mannskap U+R</w:t>
            </w:r>
          </w:p>
          <w:p w:rsidR="1819495C" w:rsidP="1819495C" w:rsidRDefault="1819495C" w14:paraId="1AF3350A" w14:textId="4326327A">
            <w:pPr>
              <w:pStyle w:val="Normal"/>
              <w:spacing w:line="279" w:lineRule="auto"/>
            </w:pPr>
          </w:p>
          <w:p w:rsidR="1819495C" w:rsidP="1819495C" w:rsidRDefault="1819495C" w14:paraId="728FE2B1" w14:textId="2AAB7CD6">
            <w:pPr>
              <w:pStyle w:val="Normal"/>
              <w:spacing w:line="279" w:lineRule="auto"/>
            </w:pPr>
          </w:p>
          <w:p w:rsidR="4432998A" w:rsidP="4432998A" w:rsidRDefault="4432998A" w14:paraId="6BE70D54" w14:textId="7780A90D">
            <w:pPr>
              <w:pStyle w:val="Normal"/>
              <w:spacing w:line="279" w:lineRule="auto"/>
            </w:pPr>
          </w:p>
          <w:p w:rsidR="4432998A" w:rsidP="4432998A" w:rsidRDefault="4432998A" w14:paraId="48237F00" w14:textId="2FAF5A6A">
            <w:pPr>
              <w:pStyle w:val="Normal"/>
              <w:spacing w:line="279" w:lineRule="auto"/>
            </w:pPr>
          </w:p>
          <w:p w:rsidR="7F23D564" w:rsidP="7F23D564" w:rsidRDefault="7F23D564" w14:paraId="327A67E6" w14:textId="614F224F">
            <w:pPr>
              <w:pStyle w:val="Listeavsnitt"/>
              <w:numPr>
                <w:ilvl w:val="0"/>
                <w:numId w:val="2"/>
              </w:numPr>
              <w:spacing w:line="279" w:lineRule="auto"/>
            </w:pPr>
            <w:r>
              <w:t>Utstilling oktober</w:t>
            </w:r>
          </w:p>
          <w:p w:rsidR="00514478" w:rsidP="004C1D97" w:rsidRDefault="004C1D97" w14:paraId="3C212E16" w14:textId="22CEBE19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Ring</w:t>
            </w:r>
          </w:p>
          <w:p w:rsidR="004C1D97" w:rsidP="004C1D97" w:rsidRDefault="004C1D97" w14:paraId="1DDC86DE" w14:textId="315BB9A2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Rosetter</w:t>
            </w:r>
          </w:p>
          <w:p w:rsidR="004C1D97" w:rsidP="004C1D97" w:rsidRDefault="004C1D97" w14:paraId="75B04A80" w14:textId="0A15EF79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Dommer</w:t>
            </w:r>
          </w:p>
          <w:p w:rsidR="004C1D97" w:rsidP="004C1D97" w:rsidRDefault="004C1D97" w14:paraId="78272A25" w14:textId="46EAA6B8">
            <w:pPr>
              <w:pStyle w:val="Listeavsnitt"/>
              <w:numPr>
                <w:ilvl w:val="1"/>
                <w:numId w:val="2"/>
              </w:numPr>
              <w:spacing w:line="279" w:lineRule="auto"/>
            </w:pPr>
            <w:r>
              <w:t>Premier</w:t>
            </w:r>
          </w:p>
          <w:p w:rsidR="7F23D564" w:rsidP="7F23D564" w:rsidRDefault="7F23D564" w14:paraId="5B68B222" w14:textId="7B86944A">
            <w:pPr>
              <w:pStyle w:val="Listeavsnitt"/>
              <w:numPr>
                <w:ilvl w:val="0"/>
                <w:numId w:val="2"/>
              </w:numPr>
              <w:spacing w:line="279" w:lineRule="auto"/>
              <w:rPr/>
            </w:pPr>
            <w:r w:rsidR="7F23D564">
              <w:rPr/>
              <w:t>Aktivitetskomiteen</w:t>
            </w:r>
          </w:p>
          <w:p w:rsidR="1BA66402" w:rsidP="1819495C" w:rsidRDefault="1BA66402" w14:paraId="195DDB0F" w14:textId="042F64E5">
            <w:pPr>
              <w:pStyle w:val="Listeavsnitt"/>
              <w:numPr>
                <w:ilvl w:val="1"/>
                <w:numId w:val="2"/>
              </w:numPr>
              <w:spacing w:line="279" w:lineRule="auto"/>
              <w:rPr/>
            </w:pPr>
            <w:r w:rsidR="43CA294B">
              <w:rPr/>
              <w:t>En tilbakemelding. Distriktene?</w:t>
            </w:r>
          </w:p>
          <w:p w:rsidR="5D8B086A" w:rsidP="4432998A" w:rsidRDefault="5D8B086A" w14:paraId="54F21182" w14:textId="6A1B5554">
            <w:pPr>
              <w:pStyle w:val="Listeavsnitt"/>
              <w:numPr>
                <w:ilvl w:val="0"/>
                <w:numId w:val="2"/>
              </w:numPr>
              <w:spacing w:line="279" w:lineRule="auto"/>
              <w:rPr/>
            </w:pPr>
            <w:r w:rsidR="5D8B086A">
              <w:rPr/>
              <w:t>Utstillingskomiteen</w:t>
            </w:r>
          </w:p>
          <w:p w:rsidR="7F23D564" w:rsidP="7F23D564" w:rsidRDefault="7F23D564" w14:paraId="15DDD3C9" w14:textId="3C541E25">
            <w:pPr>
              <w:pStyle w:val="Listeavsnitt"/>
              <w:numPr>
                <w:ilvl w:val="0"/>
                <w:numId w:val="2"/>
              </w:numPr>
              <w:spacing w:line="279" w:lineRule="auto"/>
              <w:rPr/>
            </w:pPr>
            <w:r w:rsidR="7F23D564">
              <w:rPr/>
              <w:t>Kahm</w:t>
            </w:r>
          </w:p>
          <w:p w:rsidR="7F23D564" w:rsidP="1819495C" w:rsidRDefault="7F23D564" w14:paraId="39F586E1" w14:textId="52D05B84">
            <w:pPr>
              <w:pStyle w:val="Listeavsnitt"/>
              <w:numPr>
                <w:ilvl w:val="1"/>
                <w:numId w:val="2"/>
              </w:numPr>
              <w:spacing w:line="279" w:lineRule="auto"/>
              <w:rPr/>
            </w:pPr>
            <w:r w:rsidR="24207910">
              <w:rPr/>
              <w:t>Møtet - status</w:t>
            </w:r>
          </w:p>
          <w:p w:rsidR="7F23D564" w:rsidP="1819495C" w:rsidRDefault="7F23D564" w14:paraId="76799D4A" w14:textId="61C758A4">
            <w:pPr>
              <w:pStyle w:val="Listeavsnitt"/>
              <w:numPr>
                <w:ilvl w:val="1"/>
                <w:numId w:val="2"/>
              </w:numPr>
              <w:spacing w:line="279" w:lineRule="auto"/>
              <w:rPr/>
            </w:pPr>
            <w:r w:rsidR="24207910">
              <w:rPr/>
              <w:t>Mail fra Marianne</w:t>
            </w:r>
            <w:r w:rsidR="092F56D8">
              <w:rPr/>
              <w:t xml:space="preserve"> – </w:t>
            </w:r>
          </w:p>
          <w:p w:rsidR="7F23D564" w:rsidP="4432998A" w:rsidRDefault="7F23D564" w14:paraId="5A0A9FA6" w14:textId="1AFF5478">
            <w:pPr>
              <w:pStyle w:val="Listeavsnitt"/>
              <w:numPr>
                <w:ilvl w:val="2"/>
                <w:numId w:val="2"/>
              </w:numPr>
              <w:spacing w:line="279" w:lineRule="auto"/>
              <w:rPr/>
            </w:pPr>
            <w:r w:rsidR="36A52579">
              <w:rPr/>
              <w:t>F</w:t>
            </w:r>
            <w:r w:rsidR="16371334">
              <w:rPr/>
              <w:t>ølges</w:t>
            </w:r>
            <w:r w:rsidR="16371334">
              <w:rPr/>
              <w:t xml:space="preserve"> den og kullet opp?</w:t>
            </w:r>
          </w:p>
        </w:tc>
        <w:tc>
          <w:tcPr>
            <w:tcW w:w="7115" w:type="dxa"/>
            <w:tcMar/>
          </w:tcPr>
          <w:p w:rsidR="7F23D564" w:rsidP="7F23D564" w:rsidRDefault="7F23D564" w14:paraId="7CF654B9" w14:textId="6619B127"/>
          <w:p w:rsidR="7F23D564" w:rsidP="1819495C" w:rsidRDefault="7F23D564" w14:paraId="1DFEE385" w14:textId="03BF6E0B">
            <w:pPr>
              <w:pStyle w:val="Normal"/>
            </w:pPr>
          </w:p>
          <w:p w:rsidR="7F23D564" w:rsidP="1819495C" w:rsidRDefault="7F23D564" w14:paraId="1903E12D" w14:textId="74FACEC0">
            <w:pPr>
              <w:pStyle w:val="Normal"/>
            </w:pPr>
            <w:r w:rsidR="33BFF6D4">
              <w:rPr/>
              <w:t xml:space="preserve"> </w:t>
            </w:r>
          </w:p>
          <w:p w:rsidR="7F23D564" w:rsidP="1819495C" w:rsidRDefault="7F23D564" w14:paraId="46AA916F" w14:textId="53BE29C6">
            <w:pPr>
              <w:pStyle w:val="Normal"/>
            </w:pPr>
            <w:r w:rsidR="33BFF6D4">
              <w:rPr/>
              <w:t xml:space="preserve"> </w:t>
            </w:r>
          </w:p>
          <w:p w:rsidR="7F23D564" w:rsidP="1819495C" w:rsidRDefault="7F23D564" w14:paraId="666276A0" w14:textId="7B820628">
            <w:pPr>
              <w:pStyle w:val="Normal"/>
            </w:pPr>
            <w:r w:rsidR="33BFF6D4">
              <w:rPr/>
              <w:t xml:space="preserve"> </w:t>
            </w:r>
          </w:p>
          <w:p w:rsidR="7F23D564" w:rsidP="1819495C" w:rsidRDefault="7F23D564" w14:paraId="0A368DC9" w14:textId="14B2B46A">
            <w:pPr>
              <w:pStyle w:val="Normal"/>
            </w:pPr>
            <w:r w:rsidR="2CE0AC76">
              <w:rPr/>
              <w:t>Dommerovernatting ordnes av Janicke</w:t>
            </w:r>
          </w:p>
          <w:p w:rsidR="7F23D564" w:rsidP="1819495C" w:rsidRDefault="7F23D564" w14:paraId="56E120AF" w14:textId="2E264BB5">
            <w:pPr>
              <w:pStyle w:val="Normal"/>
            </w:pPr>
            <w:r w:rsidR="2CE0AC76">
              <w:rPr/>
              <w:t>Ivaretas av Janicke</w:t>
            </w:r>
          </w:p>
          <w:p w:rsidR="7F23D564" w:rsidP="1819495C" w:rsidRDefault="7F23D564" w14:paraId="1E5D63F5" w14:textId="79BC6FBD">
            <w:pPr>
              <w:pStyle w:val="Normal"/>
            </w:pPr>
            <w:r w:rsidR="2CE0AC76">
              <w:rPr/>
              <w:t>Anita organisere</w:t>
            </w:r>
            <w:r w:rsidR="771CFC9B">
              <w:rPr/>
              <w:t>r</w:t>
            </w:r>
          </w:p>
          <w:p w:rsidR="7F23D564" w:rsidP="1819495C" w:rsidRDefault="7F23D564" w14:paraId="0407AD90" w14:textId="6510CC5E">
            <w:pPr>
              <w:pStyle w:val="Normal"/>
            </w:pPr>
            <w:r w:rsidR="6AAFBF79">
              <w:rPr/>
              <w:t>Anita</w:t>
            </w:r>
            <w:r w:rsidR="2E6643D9">
              <w:rPr/>
              <w:t xml:space="preserve"> sjekker</w:t>
            </w:r>
            <w:r w:rsidR="6AAFBF79">
              <w:rPr/>
              <w:t xml:space="preserve"> oppdretterpremier</w:t>
            </w:r>
          </w:p>
          <w:p w:rsidR="7F23D564" w:rsidP="1819495C" w:rsidRDefault="7F23D564" w14:paraId="53185A92" w14:textId="2DDE2ED7">
            <w:pPr>
              <w:pStyle w:val="Normal"/>
              <w:rPr>
                <w:lang w:val="en-US"/>
              </w:rPr>
            </w:pPr>
            <w:r w:rsidRPr="4432998A" w:rsidR="2EFDA647">
              <w:rPr>
                <w:lang w:val="en-US"/>
              </w:rPr>
              <w:t xml:space="preserve">Bilde </w:t>
            </w:r>
            <w:r w:rsidRPr="4432998A" w:rsidR="2EFDA647">
              <w:rPr>
                <w:lang w:val="en-US"/>
              </w:rPr>
              <w:t>fra</w:t>
            </w:r>
            <w:r w:rsidRPr="4432998A" w:rsidR="2EFDA647">
              <w:rPr>
                <w:lang w:val="en-US"/>
              </w:rPr>
              <w:t xml:space="preserve"> Lisbeth</w:t>
            </w:r>
          </w:p>
          <w:p w:rsidR="7F23D564" w:rsidP="1819495C" w:rsidRDefault="7F23D564" w14:paraId="5194EC16" w14:textId="0D00DCD8">
            <w:pPr>
              <w:pStyle w:val="Normal"/>
              <w:rPr>
                <w:lang w:val="en-US"/>
              </w:rPr>
            </w:pPr>
            <w:r w:rsidRPr="1819495C" w:rsidR="3CCB71DC">
              <w:rPr>
                <w:lang w:val="en-US"/>
              </w:rPr>
              <w:t>Oppstart</w:t>
            </w:r>
            <w:r w:rsidRPr="1819495C" w:rsidR="3CCB71DC">
              <w:rPr>
                <w:lang w:val="en-US"/>
              </w:rPr>
              <w:t xml:space="preserve"> 9.30 </w:t>
            </w:r>
            <w:r w:rsidRPr="1819495C" w:rsidR="3CCB71DC">
              <w:rPr>
                <w:lang w:val="en-US"/>
              </w:rPr>
              <w:t>lørdag</w:t>
            </w:r>
            <w:r w:rsidRPr="1819495C" w:rsidR="3CCB71DC">
              <w:rPr>
                <w:lang w:val="en-US"/>
              </w:rPr>
              <w:t xml:space="preserve">, 10.00 </w:t>
            </w:r>
            <w:r w:rsidRPr="1819495C" w:rsidR="3CCB71DC">
              <w:rPr>
                <w:lang w:val="en-US"/>
              </w:rPr>
              <w:t>søndag</w:t>
            </w:r>
          </w:p>
          <w:p w:rsidR="7F23D564" w:rsidP="1819495C" w:rsidRDefault="7F23D564" w14:paraId="74068BE9" w14:textId="0229F1C6">
            <w:pPr>
              <w:pStyle w:val="Normal"/>
              <w:rPr>
                <w:lang w:val="en-US"/>
              </w:rPr>
            </w:pPr>
          </w:p>
          <w:p w:rsidR="1A43B2E7" w:rsidP="4432998A" w:rsidRDefault="1A43B2E7" w14:paraId="63917A29" w14:textId="3A8578C3">
            <w:pPr>
              <w:pStyle w:val="Normal"/>
              <w:rPr>
                <w:lang w:val="nb-NO"/>
              </w:rPr>
            </w:pPr>
            <w:r w:rsidRPr="4432998A" w:rsidR="1A43B2E7">
              <w:rPr>
                <w:lang w:val="nb-NO"/>
              </w:rPr>
              <w:t xml:space="preserve">Janicke </w:t>
            </w:r>
            <w:r w:rsidRPr="4432998A" w:rsidR="1A43B2E7">
              <w:rPr>
                <w:lang w:val="nb-NO"/>
              </w:rPr>
              <w:t>har</w:t>
            </w:r>
            <w:r w:rsidRPr="4432998A" w:rsidR="1A43B2E7">
              <w:rPr>
                <w:lang w:val="nb-NO"/>
              </w:rPr>
              <w:t xml:space="preserve"> </w:t>
            </w:r>
            <w:r w:rsidRPr="4432998A" w:rsidR="1A43B2E7">
              <w:rPr>
                <w:lang w:val="nb-NO"/>
              </w:rPr>
              <w:t>kontaktet</w:t>
            </w:r>
            <w:r w:rsidRPr="4432998A" w:rsidR="1A43B2E7">
              <w:rPr>
                <w:lang w:val="nb-NO"/>
              </w:rPr>
              <w:t xml:space="preserve"> </w:t>
            </w:r>
            <w:r w:rsidRPr="4432998A" w:rsidR="1A43B2E7">
              <w:rPr>
                <w:lang w:val="nb-NO"/>
              </w:rPr>
              <w:t>Dob.kl</w:t>
            </w:r>
            <w:r w:rsidRPr="4432998A" w:rsidR="1A43B2E7">
              <w:rPr>
                <w:lang w:val="nb-NO"/>
              </w:rPr>
              <w:t xml:space="preserve"> </w:t>
            </w:r>
            <w:r w:rsidRPr="4432998A" w:rsidR="1A43B2E7">
              <w:rPr>
                <w:lang w:val="nb-NO"/>
              </w:rPr>
              <w:t>vedrørende</w:t>
            </w:r>
            <w:r w:rsidRPr="4432998A" w:rsidR="1A43B2E7">
              <w:rPr>
                <w:lang w:val="nb-NO"/>
              </w:rPr>
              <w:t xml:space="preserve"> </w:t>
            </w:r>
            <w:r w:rsidRPr="4432998A" w:rsidR="1A43B2E7">
              <w:rPr>
                <w:lang w:val="nb-NO"/>
              </w:rPr>
              <w:t>dommere</w:t>
            </w:r>
            <w:r w:rsidRPr="4432998A" w:rsidR="1A43B2E7">
              <w:rPr>
                <w:lang w:val="nb-NO"/>
              </w:rPr>
              <w:t xml:space="preserve"> og ring</w:t>
            </w:r>
          </w:p>
          <w:p w:rsidR="7F23D564" w:rsidP="1819495C" w:rsidRDefault="7F23D564" w14:paraId="0F9FD113" w14:textId="337048BC">
            <w:pPr>
              <w:pStyle w:val="Normal"/>
              <w:rPr>
                <w:lang w:val="en-US"/>
              </w:rPr>
            </w:pPr>
          </w:p>
          <w:p w:rsidR="7F23D564" w:rsidP="1819495C" w:rsidRDefault="7F23D564" w14:paraId="6E4A607A" w14:textId="72FBCA0E">
            <w:pPr>
              <w:pStyle w:val="Normal"/>
              <w:rPr>
                <w:lang w:val="en-US"/>
              </w:rPr>
            </w:pPr>
          </w:p>
          <w:p w:rsidR="7F23D564" w:rsidP="1819495C" w:rsidRDefault="7F23D564" w14:paraId="6D2FC925" w14:textId="03318676">
            <w:pPr>
              <w:pStyle w:val="Normal"/>
              <w:rPr>
                <w:lang w:val="en-US"/>
              </w:rPr>
            </w:pPr>
          </w:p>
          <w:p w:rsidR="7F23D564" w:rsidP="1819495C" w:rsidRDefault="7F23D564" w14:paraId="3B52BA81" w14:textId="3FEBB9D2">
            <w:pPr>
              <w:pStyle w:val="Normal"/>
              <w:rPr>
                <w:lang w:val="en-US"/>
              </w:rPr>
            </w:pPr>
            <w:r w:rsidRPr="4432998A" w:rsidR="1A43B2E7">
              <w:rPr>
                <w:lang w:val="en-US"/>
              </w:rPr>
              <w:t>Planlegging</w:t>
            </w:r>
            <w:r w:rsidRPr="4432998A" w:rsidR="1A43B2E7">
              <w:rPr>
                <w:lang w:val="en-US"/>
              </w:rPr>
              <w:t xml:space="preserve"> </w:t>
            </w:r>
            <w:r w:rsidRPr="4432998A" w:rsidR="1A43B2E7">
              <w:rPr>
                <w:lang w:val="en-US"/>
              </w:rPr>
              <w:t>fortsetter</w:t>
            </w:r>
            <w:r w:rsidRPr="4432998A" w:rsidR="1A43B2E7">
              <w:rPr>
                <w:lang w:val="en-US"/>
              </w:rPr>
              <w:t xml:space="preserve"> etter sommeren</w:t>
            </w:r>
          </w:p>
          <w:p w:rsidR="7F23D564" w:rsidP="1819495C" w:rsidRDefault="7F23D564" w14:paraId="33E95500" w14:textId="481EA9F3">
            <w:pPr>
              <w:pStyle w:val="Normal"/>
              <w:rPr>
                <w:lang w:val="en-US"/>
              </w:rPr>
            </w:pPr>
          </w:p>
          <w:p w:rsidR="1A43B2E7" w:rsidP="4432998A" w:rsidRDefault="1A43B2E7" w14:paraId="22821E22" w14:textId="4568FAD1">
            <w:pPr>
              <w:pStyle w:val="Normal"/>
              <w:rPr>
                <w:lang w:val="en-US"/>
              </w:rPr>
            </w:pPr>
            <w:r w:rsidRPr="4432998A" w:rsidR="1A43B2E7">
              <w:rPr>
                <w:lang w:val="en-US"/>
              </w:rPr>
              <w:t>Varamedlemmene</w:t>
            </w:r>
            <w:r w:rsidRPr="4432998A" w:rsidR="1A43B2E7">
              <w:rPr>
                <w:lang w:val="en-US"/>
              </w:rPr>
              <w:t xml:space="preserve"> </w:t>
            </w:r>
            <w:r w:rsidRPr="4432998A" w:rsidR="1A43B2E7">
              <w:rPr>
                <w:lang w:val="en-US"/>
              </w:rPr>
              <w:t>i</w:t>
            </w:r>
            <w:r w:rsidRPr="4432998A" w:rsidR="1A43B2E7">
              <w:rPr>
                <w:lang w:val="en-US"/>
              </w:rPr>
              <w:t xml:space="preserve"> </w:t>
            </w:r>
            <w:r w:rsidRPr="4432998A" w:rsidR="1A43B2E7">
              <w:rPr>
                <w:lang w:val="en-US"/>
              </w:rPr>
              <w:t>styret</w:t>
            </w:r>
            <w:r w:rsidRPr="4432998A" w:rsidR="1A43B2E7">
              <w:rPr>
                <w:lang w:val="en-US"/>
              </w:rPr>
              <w:t xml:space="preserve"> </w:t>
            </w:r>
            <w:r w:rsidRPr="4432998A" w:rsidR="1A43B2E7">
              <w:rPr>
                <w:lang w:val="en-US"/>
              </w:rPr>
              <w:t>overtar</w:t>
            </w:r>
            <w:r w:rsidRPr="4432998A" w:rsidR="1A43B2E7">
              <w:rPr>
                <w:lang w:val="en-US"/>
              </w:rPr>
              <w:t xml:space="preserve"> distriktskontaktansvaret</w:t>
            </w:r>
          </w:p>
          <w:p w:rsidR="7F23D564" w:rsidP="1819495C" w:rsidRDefault="7F23D564" w14:paraId="0684E6BF" w14:textId="6D78C63D">
            <w:pPr>
              <w:pStyle w:val="Normal"/>
              <w:rPr>
                <w:lang w:val="en-US"/>
              </w:rPr>
            </w:pPr>
            <w:r w:rsidRPr="1819495C" w:rsidR="5760E405">
              <w:rPr>
                <w:lang w:val="en-US"/>
              </w:rPr>
              <w:t xml:space="preserve">Bedre </w:t>
            </w:r>
            <w:r w:rsidRPr="1819495C" w:rsidR="5760E405">
              <w:rPr>
                <w:lang w:val="en-US"/>
              </w:rPr>
              <w:t>kommunikasjonen</w:t>
            </w:r>
            <w:r w:rsidRPr="1819495C" w:rsidR="5760E405">
              <w:rPr>
                <w:lang w:val="en-US"/>
              </w:rPr>
              <w:t xml:space="preserve"> </w:t>
            </w:r>
            <w:r w:rsidRPr="1819495C" w:rsidR="5760E405">
              <w:rPr>
                <w:lang w:val="en-US"/>
              </w:rPr>
              <w:t>og</w:t>
            </w:r>
            <w:r w:rsidRPr="1819495C" w:rsidR="5760E405">
              <w:rPr>
                <w:lang w:val="en-US"/>
              </w:rPr>
              <w:t xml:space="preserve"> </w:t>
            </w:r>
            <w:r w:rsidRPr="1819495C" w:rsidR="5760E405">
              <w:rPr>
                <w:lang w:val="en-US"/>
              </w:rPr>
              <w:t>bruke</w:t>
            </w:r>
            <w:r w:rsidRPr="1819495C" w:rsidR="5760E405">
              <w:rPr>
                <w:lang w:val="en-US"/>
              </w:rPr>
              <w:t xml:space="preserve"> </w:t>
            </w:r>
            <w:r w:rsidRPr="1819495C" w:rsidR="5760E405">
              <w:rPr>
                <w:lang w:val="en-US"/>
              </w:rPr>
              <w:t>hverandre</w:t>
            </w:r>
            <w:r w:rsidRPr="1819495C" w:rsidR="5760E405">
              <w:rPr>
                <w:lang w:val="en-US"/>
              </w:rPr>
              <w:t xml:space="preserve"> </w:t>
            </w:r>
            <w:r w:rsidRPr="1819495C" w:rsidR="5760E405">
              <w:rPr>
                <w:lang w:val="en-US"/>
              </w:rPr>
              <w:t>proaktivt</w:t>
            </w:r>
          </w:p>
          <w:p w:rsidR="7F23D564" w:rsidP="1819495C" w:rsidRDefault="7F23D564" w14:paraId="7F194FB9" w14:textId="2CBE9CBB">
            <w:pPr>
              <w:pStyle w:val="Normal"/>
              <w:rPr>
                <w:lang w:val="en-US"/>
              </w:rPr>
            </w:pPr>
            <w:r w:rsidRPr="4432998A" w:rsidR="3E84CC8D">
              <w:rPr>
                <w:lang w:val="en-US"/>
              </w:rPr>
              <w:t xml:space="preserve">Kahm </w:t>
            </w:r>
            <w:r w:rsidRPr="4432998A" w:rsidR="1079E7DC">
              <w:rPr>
                <w:lang w:val="en-US"/>
              </w:rPr>
              <w:t>arbeider</w:t>
            </w:r>
            <w:r w:rsidRPr="4432998A" w:rsidR="1079E7DC">
              <w:rPr>
                <w:lang w:val="en-US"/>
              </w:rPr>
              <w:t xml:space="preserve"> </w:t>
            </w:r>
            <w:r w:rsidRPr="4432998A" w:rsidR="1079E7DC">
              <w:rPr>
                <w:lang w:val="en-US"/>
              </w:rPr>
              <w:t>frem</w:t>
            </w:r>
            <w:r w:rsidRPr="4432998A" w:rsidR="1079E7DC">
              <w:rPr>
                <w:lang w:val="en-US"/>
              </w:rPr>
              <w:t xml:space="preserve"> </w:t>
            </w:r>
            <w:r w:rsidRPr="4432998A" w:rsidR="1079E7DC">
              <w:rPr>
                <w:lang w:val="en-US"/>
              </w:rPr>
              <w:t>årshjul</w:t>
            </w:r>
            <w:r w:rsidRPr="4432998A" w:rsidR="1079E7DC">
              <w:rPr>
                <w:lang w:val="en-US"/>
              </w:rPr>
              <w:t xml:space="preserve"> </w:t>
            </w:r>
            <w:r w:rsidRPr="4432998A" w:rsidR="1079E7DC">
              <w:rPr>
                <w:lang w:val="en-US"/>
              </w:rPr>
              <w:t>i</w:t>
            </w:r>
            <w:r w:rsidRPr="4432998A" w:rsidR="1079E7DC">
              <w:rPr>
                <w:lang w:val="en-US"/>
              </w:rPr>
              <w:t xml:space="preserve"> </w:t>
            </w:r>
            <w:r w:rsidRPr="4432998A" w:rsidR="1079E7DC">
              <w:rPr>
                <w:lang w:val="en-US"/>
              </w:rPr>
              <w:t>løpet</w:t>
            </w:r>
            <w:r w:rsidRPr="4432998A" w:rsidR="1079E7DC">
              <w:rPr>
                <w:lang w:val="en-US"/>
              </w:rPr>
              <w:t xml:space="preserve"> av </w:t>
            </w:r>
            <w:r w:rsidRPr="4432998A" w:rsidR="1079E7DC">
              <w:rPr>
                <w:lang w:val="en-US"/>
              </w:rPr>
              <w:t>høsten</w:t>
            </w:r>
            <w:r w:rsidRPr="4432998A" w:rsidR="1079E7DC">
              <w:rPr>
                <w:lang w:val="en-US"/>
              </w:rPr>
              <w:t xml:space="preserve">, se </w:t>
            </w:r>
            <w:r w:rsidRPr="4432998A" w:rsidR="1079E7DC">
              <w:rPr>
                <w:lang w:val="en-US"/>
              </w:rPr>
              <w:t>eget</w:t>
            </w:r>
            <w:r w:rsidRPr="4432998A" w:rsidR="1079E7DC">
              <w:rPr>
                <w:lang w:val="en-US"/>
              </w:rPr>
              <w:t xml:space="preserve"> </w:t>
            </w:r>
            <w:r w:rsidRPr="4432998A" w:rsidR="1079E7DC">
              <w:rPr>
                <w:lang w:val="en-US"/>
              </w:rPr>
              <w:t>referat</w:t>
            </w:r>
            <w:r w:rsidRPr="4432998A" w:rsidR="1079E7DC">
              <w:rPr>
                <w:lang w:val="en-US"/>
              </w:rPr>
              <w:t xml:space="preserve"> </w:t>
            </w:r>
            <w:r w:rsidRPr="4432998A" w:rsidR="1079E7DC">
              <w:rPr>
                <w:lang w:val="en-US"/>
              </w:rPr>
              <w:t>i</w:t>
            </w:r>
            <w:r w:rsidRPr="4432998A" w:rsidR="1079E7DC">
              <w:rPr>
                <w:lang w:val="en-US"/>
              </w:rPr>
              <w:t xml:space="preserve"> Dropbox</w:t>
            </w:r>
          </w:p>
          <w:p w:rsidR="7F23D564" w:rsidP="1819495C" w:rsidRDefault="7F23D564" w14:paraId="641F1312" w14:textId="20C67B16">
            <w:pPr>
              <w:pStyle w:val="Normal"/>
              <w:rPr>
                <w:lang w:val="en-US"/>
              </w:rPr>
            </w:pPr>
            <w:r w:rsidRPr="4432998A" w:rsidR="4B1BC826">
              <w:rPr>
                <w:lang w:val="en-US"/>
              </w:rPr>
              <w:t xml:space="preserve">Lisbeth sender mail </w:t>
            </w:r>
            <w:r w:rsidRPr="4432998A" w:rsidR="4B1BC826">
              <w:rPr>
                <w:lang w:val="en-US"/>
              </w:rPr>
              <w:t>til</w:t>
            </w:r>
            <w:r w:rsidRPr="4432998A" w:rsidR="4B1BC826">
              <w:rPr>
                <w:lang w:val="en-US"/>
              </w:rPr>
              <w:t xml:space="preserve"> KAHM</w:t>
            </w:r>
            <w:r w:rsidRPr="4432998A" w:rsidR="5D7E927E">
              <w:rPr>
                <w:lang w:val="en-US"/>
              </w:rPr>
              <w:t xml:space="preserve"> for avklaring</w:t>
            </w:r>
          </w:p>
        </w:tc>
      </w:tr>
      <w:tr w:rsidR="7F23D564" w:rsidTr="4432998A" w14:paraId="3A43592F" w14:textId="77777777">
        <w:trPr>
          <w:trHeight w:val="330"/>
        </w:trPr>
        <w:tc>
          <w:tcPr>
            <w:tcW w:w="975" w:type="dxa"/>
            <w:tcMar/>
            <w:vAlign w:val="center"/>
          </w:tcPr>
          <w:p w:rsidR="7F23D564" w:rsidP="4432998A" w:rsidRDefault="7F23D564" w14:paraId="618EB5BF" w14:textId="276EC14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637DA3E">
              <w:rPr/>
              <w:t>24-29</w:t>
            </w:r>
          </w:p>
        </w:tc>
        <w:tc>
          <w:tcPr>
            <w:tcW w:w="5860" w:type="dxa"/>
            <w:tcMar/>
          </w:tcPr>
          <w:p w:rsidR="1EF2209D" w:rsidP="7F23D564" w:rsidRDefault="1EF2209D" w14:paraId="6E64C67E" w14:textId="4A955652">
            <w:pPr>
              <w:spacing w:line="279" w:lineRule="auto"/>
            </w:pPr>
            <w:proofErr w:type="spellStart"/>
            <w:r>
              <w:t>Distriktsaktiviteter</w:t>
            </w:r>
            <w:proofErr w:type="spellEnd"/>
          </w:p>
          <w:p w:rsidR="006D34DF" w:rsidP="00B56283" w:rsidRDefault="00B56283" w14:paraId="6D23E0E6" w14:textId="18E41F20">
            <w:pPr>
              <w:spacing w:line="279" w:lineRule="auto"/>
              <w:ind w:left="708"/>
            </w:pPr>
            <w:r>
              <w:t>Dele arrangement, klubbinnlegg?</w:t>
            </w:r>
          </w:p>
          <w:p w:rsidR="7F23D564" w:rsidP="7F23D564" w:rsidRDefault="7F23D564" w14:paraId="60B63096" w14:textId="77777777">
            <w:pPr>
              <w:spacing w:line="279" w:lineRule="auto"/>
            </w:pPr>
          </w:p>
          <w:p w:rsidR="005B5882" w:rsidP="7F23D564" w:rsidRDefault="00745D1E" w14:paraId="54952A84" w14:textId="2AF85ABD">
            <w:pPr>
              <w:spacing w:line="279" w:lineRule="auto"/>
            </w:pPr>
            <w:r>
              <w:t>Rekruttering til UK, AK BISS25</w:t>
            </w:r>
          </w:p>
        </w:tc>
        <w:tc>
          <w:tcPr>
            <w:tcW w:w="7115" w:type="dxa"/>
            <w:tcMar/>
          </w:tcPr>
          <w:p w:rsidR="7F23D564" w:rsidP="7F23D564" w:rsidRDefault="7F23D564" w14:paraId="7E7597C7" w14:textId="5B484EE4"/>
          <w:p w:rsidR="7F23D564" w:rsidP="7F23D564" w:rsidRDefault="7F23D564" w14:paraId="7FFC7A8F" w14:textId="20CD6057"/>
          <w:p w:rsidR="7F23D564" w:rsidP="7F23D564" w:rsidRDefault="7F23D564" w14:paraId="7BA8A417" w14:textId="2852C9F7"/>
          <w:p w:rsidR="7F23D564" w:rsidP="7F23D564" w:rsidRDefault="7F23D564" w14:paraId="326438D7" w14:textId="344DFEA4">
            <w:r w:rsidR="5E3468C2">
              <w:rPr/>
              <w:t xml:space="preserve">Marit har ikke takket ja til å arrangere BISS, fortsetter arbeidet med å få til dette på </w:t>
            </w:r>
            <w:r w:rsidR="5E3468C2">
              <w:rPr/>
              <w:t>spesialen</w:t>
            </w:r>
            <w:r w:rsidR="5E3468C2">
              <w:rPr/>
              <w:t xml:space="preserve"> i Sandefjord</w:t>
            </w:r>
          </w:p>
        </w:tc>
      </w:tr>
      <w:tr w:rsidR="7F23D564" w:rsidTr="4432998A" w14:paraId="6CD43C70" w14:textId="77777777">
        <w:trPr>
          <w:trHeight w:val="330"/>
        </w:trPr>
        <w:tc>
          <w:tcPr>
            <w:tcW w:w="975" w:type="dxa"/>
            <w:tcMar/>
            <w:vAlign w:val="center"/>
          </w:tcPr>
          <w:p w:rsidR="7F23D564" w:rsidP="7F23D564" w:rsidRDefault="7F23D564" w14:paraId="7B8BAB3F" w14:textId="0048262F"/>
        </w:tc>
        <w:tc>
          <w:tcPr>
            <w:tcW w:w="5860" w:type="dxa"/>
            <w:tcMar/>
          </w:tcPr>
          <w:p w:rsidR="7F23D564" w:rsidP="7F23D564" w:rsidRDefault="7F23D564" w14:paraId="0B2A6CE6" w14:textId="10BDE1C5">
            <w:pPr>
              <w:spacing w:line="279" w:lineRule="auto"/>
            </w:pPr>
          </w:p>
        </w:tc>
        <w:tc>
          <w:tcPr>
            <w:tcW w:w="7115" w:type="dxa"/>
            <w:tcMar/>
          </w:tcPr>
          <w:p w:rsidR="7F23D564" w:rsidP="7F23D564" w:rsidRDefault="7F23D564" w14:paraId="3CA54980" w14:textId="3B3FE829"/>
        </w:tc>
      </w:tr>
    </w:tbl>
    <w:p w:rsidR="4432998A" w:rsidRDefault="4432998A" w14:paraId="47275949" w14:textId="2A82B163"/>
    <w:p w:rsidR="7F23D564" w:rsidRDefault="7F23D564" w14:paraId="21F2D7E8" w14:textId="426D5AB8">
      <w:r>
        <w:br w:type="page"/>
      </w:r>
    </w:p>
    <w:p w:rsidR="5D868613" w:rsidP="4432998A" w:rsidRDefault="5D868613" w14:paraId="3B205DF0" w14:textId="6E8902B3">
      <w:pPr>
        <w:pStyle w:val="Normal"/>
      </w:pP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975"/>
        <w:gridCol w:w="5860"/>
        <w:gridCol w:w="7115"/>
      </w:tblGrid>
      <w:tr w:rsidR="4432998A" w:rsidTr="4432998A" w14:paraId="2A6E1261">
        <w:trPr>
          <w:trHeight w:val="300"/>
        </w:trPr>
        <w:tc>
          <w:tcPr>
            <w:tcW w:w="975" w:type="dxa"/>
            <w:shd w:val="clear" w:color="auto" w:fill="997F31"/>
            <w:tcMar/>
            <w:vAlign w:val="center"/>
          </w:tcPr>
          <w:p w:rsidR="4432998A" w:rsidRDefault="4432998A" w14:paraId="07D6A499" w14:textId="03C1E1C2"/>
        </w:tc>
        <w:tc>
          <w:tcPr>
            <w:tcW w:w="5860" w:type="dxa"/>
            <w:shd w:val="clear" w:color="auto" w:fill="997F31"/>
            <w:tcMar/>
          </w:tcPr>
          <w:p w:rsidR="4432998A" w:rsidP="4432998A" w:rsidRDefault="4432998A" w14:paraId="5649F012" w14:textId="1FADB9A4">
            <w:pPr>
              <w:spacing w:line="279" w:lineRule="auto"/>
              <w:rPr>
                <w:color w:val="FFFFFF" w:themeColor="background1" w:themeTint="FF" w:themeShade="FF"/>
              </w:rPr>
            </w:pPr>
          </w:p>
        </w:tc>
        <w:tc>
          <w:tcPr>
            <w:tcW w:w="7115" w:type="dxa"/>
            <w:shd w:val="clear" w:color="auto" w:fill="997F31"/>
            <w:tcMar/>
          </w:tcPr>
          <w:p w:rsidR="4432998A" w:rsidRDefault="4432998A" w14:paraId="00247120" w14:textId="3A1CFF44"/>
        </w:tc>
      </w:tr>
      <w:tr w:rsidR="4432998A" w:rsidTr="4432998A" w14:paraId="5503CA2B">
        <w:trPr>
          <w:trHeight w:val="300"/>
        </w:trPr>
        <w:tc>
          <w:tcPr>
            <w:tcW w:w="975" w:type="dxa"/>
            <w:tcMar/>
            <w:vAlign w:val="center"/>
          </w:tcPr>
          <w:p w:rsidR="4432998A" w:rsidP="4432998A" w:rsidRDefault="4432998A" w14:paraId="19DD4747" w14:textId="00200063">
            <w:pPr>
              <w:rPr>
                <w:color w:val="7030A0"/>
              </w:rPr>
            </w:pPr>
          </w:p>
        </w:tc>
        <w:tc>
          <w:tcPr>
            <w:tcW w:w="5860" w:type="dxa"/>
            <w:tcMar/>
          </w:tcPr>
          <w:p w:rsidR="4432998A" w:rsidP="4432998A" w:rsidRDefault="4432998A" w14:paraId="424EDD79" w14:textId="3AB79DB7">
            <w:pPr>
              <w:spacing w:line="279" w:lineRule="auto"/>
              <w:rPr>
                <w:color w:val="7030A0"/>
              </w:rPr>
            </w:pPr>
          </w:p>
        </w:tc>
        <w:tc>
          <w:tcPr>
            <w:tcW w:w="7115" w:type="dxa"/>
            <w:tcMar/>
          </w:tcPr>
          <w:p w:rsidR="4432998A" w:rsidP="4432998A" w:rsidRDefault="4432998A" w14:paraId="1CE37CBB" w14:textId="60F0F12F">
            <w:pPr>
              <w:rPr>
                <w:color w:val="7030A0"/>
              </w:rPr>
            </w:pPr>
          </w:p>
        </w:tc>
      </w:tr>
      <w:tr w:rsidR="4432998A" w:rsidTr="4432998A" w14:paraId="3F190472">
        <w:trPr>
          <w:trHeight w:val="300"/>
        </w:trPr>
        <w:tc>
          <w:tcPr>
            <w:tcW w:w="975" w:type="dxa"/>
            <w:tcMar/>
            <w:vAlign w:val="center"/>
          </w:tcPr>
          <w:p w:rsidR="4432998A" w:rsidP="4432998A" w:rsidRDefault="4432998A" w14:paraId="640D7487" w14:textId="0F53F3D7">
            <w:pPr>
              <w:rPr>
                <w:color w:val="7030A0"/>
              </w:rPr>
            </w:pPr>
          </w:p>
        </w:tc>
        <w:tc>
          <w:tcPr>
            <w:tcW w:w="5860" w:type="dxa"/>
            <w:tcMar/>
          </w:tcPr>
          <w:p w:rsidR="4432998A" w:rsidP="4432998A" w:rsidRDefault="4432998A" w14:paraId="49B076D8" w14:textId="3B470725">
            <w:pPr>
              <w:spacing w:line="279" w:lineRule="auto"/>
              <w:rPr>
                <w:color w:val="7030A0"/>
              </w:rPr>
            </w:pPr>
          </w:p>
        </w:tc>
        <w:tc>
          <w:tcPr>
            <w:tcW w:w="7115" w:type="dxa"/>
            <w:tcMar/>
          </w:tcPr>
          <w:p w:rsidR="4432998A" w:rsidP="4432998A" w:rsidRDefault="4432998A" w14:paraId="726D7C33" w14:textId="6B5FC930">
            <w:pPr>
              <w:rPr>
                <w:color w:val="7030A0"/>
              </w:rPr>
            </w:pPr>
          </w:p>
        </w:tc>
      </w:tr>
      <w:tr w:rsidR="4432998A" w:rsidTr="4432998A" w14:paraId="0CCBE7F8">
        <w:trPr>
          <w:trHeight w:val="300"/>
        </w:trPr>
        <w:tc>
          <w:tcPr>
            <w:tcW w:w="975" w:type="dxa"/>
            <w:tcMar/>
            <w:vAlign w:val="center"/>
          </w:tcPr>
          <w:p w:rsidR="4432998A" w:rsidP="4432998A" w:rsidRDefault="4432998A" w14:paraId="2FBEA482" w14:textId="0FA433BF">
            <w:pPr>
              <w:rPr>
                <w:color w:val="7030A0"/>
              </w:rPr>
            </w:pPr>
          </w:p>
        </w:tc>
        <w:tc>
          <w:tcPr>
            <w:tcW w:w="5860" w:type="dxa"/>
            <w:tcMar/>
          </w:tcPr>
          <w:p w:rsidR="4432998A" w:rsidP="4432998A" w:rsidRDefault="4432998A" w14:paraId="25E34487" w14:textId="419E0B02">
            <w:pPr>
              <w:pStyle w:val="Normal"/>
              <w:spacing w:line="279" w:lineRule="auto"/>
              <w:rPr>
                <w:color w:val="7030A0"/>
              </w:rPr>
            </w:pPr>
          </w:p>
        </w:tc>
        <w:tc>
          <w:tcPr>
            <w:tcW w:w="7115" w:type="dxa"/>
            <w:tcMar/>
          </w:tcPr>
          <w:p w:rsidR="4432998A" w:rsidP="4432998A" w:rsidRDefault="4432998A" w14:paraId="08AE4A69" w14:textId="3C1CF7CC">
            <w:pPr>
              <w:rPr>
                <w:color w:val="7030A0"/>
              </w:rPr>
            </w:pPr>
          </w:p>
        </w:tc>
      </w:tr>
    </w:tbl>
    <w:p w:rsidR="1E1FA554" w:rsidP="4432998A" w:rsidRDefault="1E1FA554" w14:paraId="1CAF913C" w14:textId="06D3741B">
      <w:pPr>
        <w:rPr>
          <w:color w:val="7030A0"/>
        </w:rPr>
      </w:pPr>
    </w:p>
    <w:p w:rsidR="1E1FA554" w:rsidP="4432998A" w:rsidRDefault="1E1FA554" w14:paraId="19C63F02" w14:textId="554A213E">
      <w:pPr>
        <w:rPr>
          <w:color w:val="7030A0"/>
        </w:rPr>
      </w:pPr>
    </w:p>
    <w:sectPr w:rsidR="1E1FA554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B73" w:rsidRDefault="002C4B73" w14:paraId="3BD5699F" w14:textId="77777777">
      <w:pPr>
        <w:spacing w:after="0" w:line="240" w:lineRule="auto"/>
      </w:pPr>
      <w:r>
        <w:separator/>
      </w:r>
    </w:p>
  </w:endnote>
  <w:endnote w:type="continuationSeparator" w:id="0">
    <w:p w:rsidR="002C4B73" w:rsidRDefault="002C4B73" w14:paraId="49F407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881B6B" w:rsidTr="6B881B6B" w14:paraId="4CDEBE5D" w14:textId="77777777">
      <w:trPr>
        <w:trHeight w:val="300"/>
      </w:trPr>
      <w:tc>
        <w:tcPr>
          <w:tcW w:w="4650" w:type="dxa"/>
        </w:tcPr>
        <w:p w:rsidR="6B881B6B" w:rsidP="6B881B6B" w:rsidRDefault="6B881B6B" w14:paraId="4A4FAF52" w14:textId="00B6EC0D">
          <w:pPr>
            <w:pStyle w:val="Topptekst"/>
            <w:ind w:left="-115"/>
          </w:pPr>
        </w:p>
      </w:tc>
      <w:tc>
        <w:tcPr>
          <w:tcW w:w="4650" w:type="dxa"/>
        </w:tcPr>
        <w:p w:rsidR="6B881B6B" w:rsidP="6B881B6B" w:rsidRDefault="6B881B6B" w14:paraId="1A237B48" w14:textId="525D5FE2">
          <w:pPr>
            <w:pStyle w:val="Topptekst"/>
            <w:jc w:val="center"/>
          </w:pPr>
        </w:p>
      </w:tc>
      <w:tc>
        <w:tcPr>
          <w:tcW w:w="4650" w:type="dxa"/>
        </w:tcPr>
        <w:p w:rsidR="6B881B6B" w:rsidP="6B881B6B" w:rsidRDefault="6B881B6B" w14:paraId="5473C404" w14:textId="4FCC19FF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 w:rsidR="004A0419">
            <w:fldChar w:fldCharType="separate"/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 w:rsidR="004A0419">
            <w:fldChar w:fldCharType="separate"/>
          </w:r>
          <w:r>
            <w:fldChar w:fldCharType="end"/>
          </w:r>
        </w:p>
      </w:tc>
    </w:tr>
  </w:tbl>
  <w:p w:rsidR="6B881B6B" w:rsidP="6B881B6B" w:rsidRDefault="6B881B6B" w14:paraId="623A8443" w14:textId="5E2708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B73" w:rsidRDefault="002C4B73" w14:paraId="4F7D71D1" w14:textId="77777777">
      <w:pPr>
        <w:spacing w:after="0" w:line="240" w:lineRule="auto"/>
      </w:pPr>
      <w:r>
        <w:separator/>
      </w:r>
    </w:p>
  </w:footnote>
  <w:footnote w:type="continuationSeparator" w:id="0">
    <w:p w:rsidR="002C4B73" w:rsidRDefault="002C4B73" w14:paraId="5BDBFB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881B6B" w:rsidTr="36151220" w14:paraId="77A8D3C6" w14:textId="77777777">
      <w:trPr>
        <w:trHeight w:val="300"/>
      </w:trPr>
      <w:tc>
        <w:tcPr>
          <w:tcW w:w="4650" w:type="dxa"/>
        </w:tcPr>
        <w:p w:rsidR="6B881B6B" w:rsidP="6B881B6B" w:rsidRDefault="6B881B6B" w14:paraId="3F8A30C0" w14:textId="12EDCE98">
          <w:pPr>
            <w:pStyle w:val="Topptekst"/>
            <w:ind w:left="-115"/>
          </w:pPr>
        </w:p>
      </w:tc>
      <w:tc>
        <w:tcPr>
          <w:tcW w:w="4650" w:type="dxa"/>
        </w:tcPr>
        <w:p w:rsidR="6B881B6B" w:rsidP="6B881B6B" w:rsidRDefault="6B881B6B" w14:paraId="66D7235F" w14:textId="3F18D72A">
          <w:pPr>
            <w:pStyle w:val="Topptekst"/>
            <w:jc w:val="center"/>
          </w:pPr>
        </w:p>
      </w:tc>
      <w:tc>
        <w:tcPr>
          <w:tcW w:w="4650" w:type="dxa"/>
        </w:tcPr>
        <w:p w:rsidR="6B881B6B" w:rsidP="6B881B6B" w:rsidRDefault="6B881B6B" w14:paraId="5A332757" w14:textId="1ED8DB22">
          <w:pPr>
            <w:pStyle w:val="Topptekst"/>
            <w:ind w:right="-115"/>
            <w:jc w:val="right"/>
          </w:pPr>
        </w:p>
      </w:tc>
    </w:tr>
  </w:tbl>
  <w:p w:rsidR="6B881B6B" w:rsidP="6B881B6B" w:rsidRDefault="36151220" w14:paraId="6A8818F6" w14:textId="48D9F8B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874FD" wp14:editId="6C79FC8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21871" cy="744519"/>
          <wp:effectExtent l="0" t="0" r="0" b="0"/>
          <wp:wrapSquare wrapText="bothSides"/>
          <wp:docPr id="136822632" name="Bilde 136822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871" cy="744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77132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5a4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0e94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6c22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b58a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b788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a3a7d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8">
    <w:nsid w:val="7e5d1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ddc8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60D6"/>
    <w:multiLevelType w:val="hybridMultilevel"/>
    <w:tmpl w:val="FFFFFFFF"/>
    <w:lvl w:ilvl="0" w:tplc="B4466F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EC8F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8E8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DEC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F03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7C7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101E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8EE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769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E4A65"/>
    <w:multiLevelType w:val="hybridMultilevel"/>
    <w:tmpl w:val="FFFFFFFF"/>
    <w:lvl w:ilvl="0" w:tplc="772C4E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300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B4D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78F7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1CAD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A8BF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E0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1ED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8C2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84EB07"/>
    <w:multiLevelType w:val="hybridMultilevel"/>
    <w:tmpl w:val="FFFFFFFF"/>
    <w:lvl w:ilvl="0" w:tplc="7E64374A">
      <w:start w:val="1"/>
      <w:numFmt w:val="decimal"/>
      <w:lvlText w:val="%1."/>
      <w:lvlJc w:val="left"/>
      <w:pPr>
        <w:ind w:left="720" w:hanging="360"/>
      </w:pPr>
    </w:lvl>
    <w:lvl w:ilvl="1" w:tplc="7250F77A">
      <w:start w:val="1"/>
      <w:numFmt w:val="lowerLetter"/>
      <w:lvlText w:val="%2."/>
      <w:lvlJc w:val="left"/>
      <w:pPr>
        <w:ind w:left="1440" w:hanging="360"/>
      </w:pPr>
    </w:lvl>
    <w:lvl w:ilvl="2" w:tplc="90C42028">
      <w:start w:val="1"/>
      <w:numFmt w:val="lowerRoman"/>
      <w:lvlText w:val="%3."/>
      <w:lvlJc w:val="right"/>
      <w:pPr>
        <w:ind w:left="2160" w:hanging="180"/>
      </w:pPr>
    </w:lvl>
    <w:lvl w:ilvl="3" w:tplc="F4340358">
      <w:start w:val="1"/>
      <w:numFmt w:val="decimal"/>
      <w:lvlText w:val="%4."/>
      <w:lvlJc w:val="left"/>
      <w:pPr>
        <w:ind w:left="2880" w:hanging="360"/>
      </w:pPr>
    </w:lvl>
    <w:lvl w:ilvl="4" w:tplc="AC80165C">
      <w:start w:val="1"/>
      <w:numFmt w:val="lowerLetter"/>
      <w:lvlText w:val="%5."/>
      <w:lvlJc w:val="left"/>
      <w:pPr>
        <w:ind w:left="3600" w:hanging="360"/>
      </w:pPr>
    </w:lvl>
    <w:lvl w:ilvl="5" w:tplc="1B224A8C">
      <w:start w:val="1"/>
      <w:numFmt w:val="lowerRoman"/>
      <w:lvlText w:val="%6."/>
      <w:lvlJc w:val="right"/>
      <w:pPr>
        <w:ind w:left="4320" w:hanging="180"/>
      </w:pPr>
    </w:lvl>
    <w:lvl w:ilvl="6" w:tplc="5BEE17F2">
      <w:start w:val="1"/>
      <w:numFmt w:val="decimal"/>
      <w:lvlText w:val="%7."/>
      <w:lvlJc w:val="left"/>
      <w:pPr>
        <w:ind w:left="5040" w:hanging="360"/>
      </w:pPr>
    </w:lvl>
    <w:lvl w:ilvl="7" w:tplc="FDE86B68">
      <w:start w:val="1"/>
      <w:numFmt w:val="lowerLetter"/>
      <w:lvlText w:val="%8."/>
      <w:lvlJc w:val="left"/>
      <w:pPr>
        <w:ind w:left="5760" w:hanging="360"/>
      </w:pPr>
    </w:lvl>
    <w:lvl w:ilvl="8" w:tplc="FCD66A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729A"/>
    <w:multiLevelType w:val="hybridMultilevel"/>
    <w:tmpl w:val="FFFFFFFF"/>
    <w:lvl w:ilvl="0" w:tplc="06066E24">
      <w:start w:val="1"/>
      <w:numFmt w:val="decimal"/>
      <w:lvlText w:val="%1."/>
      <w:lvlJc w:val="left"/>
      <w:pPr>
        <w:ind w:left="720" w:hanging="360"/>
      </w:pPr>
    </w:lvl>
    <w:lvl w:ilvl="1" w:tplc="E9D420A0">
      <w:start w:val="1"/>
      <w:numFmt w:val="lowerLetter"/>
      <w:lvlText w:val="%2."/>
      <w:lvlJc w:val="left"/>
      <w:pPr>
        <w:ind w:left="1440" w:hanging="360"/>
      </w:pPr>
    </w:lvl>
    <w:lvl w:ilvl="2" w:tplc="F2346D8C">
      <w:start w:val="1"/>
      <w:numFmt w:val="lowerRoman"/>
      <w:lvlText w:val="%3."/>
      <w:lvlJc w:val="right"/>
      <w:pPr>
        <w:ind w:left="2160" w:hanging="180"/>
      </w:pPr>
    </w:lvl>
    <w:lvl w:ilvl="3" w:tplc="F5DC99DA">
      <w:start w:val="1"/>
      <w:numFmt w:val="decimal"/>
      <w:lvlText w:val="%4."/>
      <w:lvlJc w:val="left"/>
      <w:pPr>
        <w:ind w:left="2880" w:hanging="360"/>
      </w:pPr>
    </w:lvl>
    <w:lvl w:ilvl="4" w:tplc="B6E2A730">
      <w:start w:val="1"/>
      <w:numFmt w:val="lowerLetter"/>
      <w:lvlText w:val="%5."/>
      <w:lvlJc w:val="left"/>
      <w:pPr>
        <w:ind w:left="3600" w:hanging="360"/>
      </w:pPr>
    </w:lvl>
    <w:lvl w:ilvl="5" w:tplc="59B8842E">
      <w:start w:val="1"/>
      <w:numFmt w:val="lowerRoman"/>
      <w:lvlText w:val="%6."/>
      <w:lvlJc w:val="right"/>
      <w:pPr>
        <w:ind w:left="4320" w:hanging="180"/>
      </w:pPr>
    </w:lvl>
    <w:lvl w:ilvl="6" w:tplc="703657A2">
      <w:start w:val="1"/>
      <w:numFmt w:val="decimal"/>
      <w:lvlText w:val="%7."/>
      <w:lvlJc w:val="left"/>
      <w:pPr>
        <w:ind w:left="5040" w:hanging="360"/>
      </w:pPr>
    </w:lvl>
    <w:lvl w:ilvl="7" w:tplc="59AA2D7C">
      <w:start w:val="1"/>
      <w:numFmt w:val="lowerLetter"/>
      <w:lvlText w:val="%8."/>
      <w:lvlJc w:val="left"/>
      <w:pPr>
        <w:ind w:left="5760" w:hanging="360"/>
      </w:pPr>
    </w:lvl>
    <w:lvl w:ilvl="8" w:tplc="3F2E20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8AF0"/>
    <w:multiLevelType w:val="hybridMultilevel"/>
    <w:tmpl w:val="FFFFFFFF"/>
    <w:lvl w:ilvl="0" w:tplc="F566D0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7A27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0E0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621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2B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08C9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0CF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F66C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B8EE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AAABB6"/>
    <w:multiLevelType w:val="hybridMultilevel"/>
    <w:tmpl w:val="FFFFFFFF"/>
    <w:lvl w:ilvl="0" w:tplc="6180E0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0A76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344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66C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A1A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6AE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20A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96D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82EA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00B8D4"/>
    <w:multiLevelType w:val="hybridMultilevel"/>
    <w:tmpl w:val="FFFFFFFF"/>
    <w:lvl w:ilvl="0" w:tplc="6E2060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74A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AC25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B0C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89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E2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FAC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7411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203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BB9510"/>
    <w:multiLevelType w:val="hybridMultilevel"/>
    <w:tmpl w:val="FFFFFFFF"/>
    <w:lvl w:ilvl="0" w:tplc="52B41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E86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BAE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629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E4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9CB9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097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567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1E9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8F45E8"/>
    <w:multiLevelType w:val="hybridMultilevel"/>
    <w:tmpl w:val="FFFFFFFF"/>
    <w:lvl w:ilvl="0" w:tplc="0CA43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9ABF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FE3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3429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44DC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F4B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B61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2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9452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46E93D"/>
    <w:multiLevelType w:val="hybridMultilevel"/>
    <w:tmpl w:val="FFFFFFFF"/>
    <w:lvl w:ilvl="0" w:tplc="5B4A90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1BE0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B80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E802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803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009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8B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729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94BF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CC8B85"/>
    <w:multiLevelType w:val="hybridMultilevel"/>
    <w:tmpl w:val="FFFFFFFF"/>
    <w:lvl w:ilvl="0" w:tplc="8E303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20B3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C5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785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4295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D08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8D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8C74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4A6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38291A"/>
    <w:multiLevelType w:val="hybridMultilevel"/>
    <w:tmpl w:val="FFFFFFFF"/>
    <w:lvl w:ilvl="0" w:tplc="76541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7EF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6E3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C3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0F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AB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24D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D86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863B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A17518"/>
    <w:multiLevelType w:val="hybridMultilevel"/>
    <w:tmpl w:val="FFFFFFFF"/>
    <w:lvl w:ilvl="0" w:tplc="B70CD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20C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FA43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2E7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6A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6C6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101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DE2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583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40CDA8"/>
    <w:multiLevelType w:val="hybridMultilevel"/>
    <w:tmpl w:val="FFFFFFFF"/>
    <w:lvl w:ilvl="0" w:tplc="44C0F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B80E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EAD7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D882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40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0082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6A2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6C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908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D67592"/>
    <w:multiLevelType w:val="hybridMultilevel"/>
    <w:tmpl w:val="FFFFFFFF"/>
    <w:lvl w:ilvl="0" w:tplc="45089E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B4A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6E6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24E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96D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AAC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2C09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88E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407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7CDC4F"/>
    <w:multiLevelType w:val="hybridMultilevel"/>
    <w:tmpl w:val="FFFFFFFF"/>
    <w:lvl w:ilvl="0" w:tplc="529A5D72">
      <w:start w:val="1"/>
      <w:numFmt w:val="decimal"/>
      <w:lvlText w:val="%1."/>
      <w:lvlJc w:val="left"/>
      <w:pPr>
        <w:ind w:left="720" w:hanging="360"/>
      </w:pPr>
    </w:lvl>
    <w:lvl w:ilvl="1" w:tplc="53BCC9D0">
      <w:start w:val="1"/>
      <w:numFmt w:val="lowerLetter"/>
      <w:lvlText w:val="%2."/>
      <w:lvlJc w:val="left"/>
      <w:pPr>
        <w:ind w:left="1440" w:hanging="360"/>
      </w:pPr>
    </w:lvl>
    <w:lvl w:ilvl="2" w:tplc="AC722E0E">
      <w:start w:val="1"/>
      <w:numFmt w:val="lowerRoman"/>
      <w:lvlText w:val="%3."/>
      <w:lvlJc w:val="right"/>
      <w:pPr>
        <w:ind w:left="2160" w:hanging="180"/>
      </w:pPr>
    </w:lvl>
    <w:lvl w:ilvl="3" w:tplc="4F4A56DA">
      <w:start w:val="1"/>
      <w:numFmt w:val="decimal"/>
      <w:lvlText w:val="%4."/>
      <w:lvlJc w:val="left"/>
      <w:pPr>
        <w:ind w:left="2880" w:hanging="360"/>
      </w:pPr>
    </w:lvl>
    <w:lvl w:ilvl="4" w:tplc="4CCCA722">
      <w:start w:val="1"/>
      <w:numFmt w:val="lowerLetter"/>
      <w:lvlText w:val="%5."/>
      <w:lvlJc w:val="left"/>
      <w:pPr>
        <w:ind w:left="3600" w:hanging="360"/>
      </w:pPr>
    </w:lvl>
    <w:lvl w:ilvl="5" w:tplc="2C229502">
      <w:start w:val="1"/>
      <w:numFmt w:val="lowerRoman"/>
      <w:lvlText w:val="%6."/>
      <w:lvlJc w:val="right"/>
      <w:pPr>
        <w:ind w:left="4320" w:hanging="180"/>
      </w:pPr>
    </w:lvl>
    <w:lvl w:ilvl="6" w:tplc="E92E0CDE">
      <w:start w:val="1"/>
      <w:numFmt w:val="decimal"/>
      <w:lvlText w:val="%7."/>
      <w:lvlJc w:val="left"/>
      <w:pPr>
        <w:ind w:left="5040" w:hanging="360"/>
      </w:pPr>
    </w:lvl>
    <w:lvl w:ilvl="7" w:tplc="FABA42B6">
      <w:start w:val="1"/>
      <w:numFmt w:val="lowerLetter"/>
      <w:lvlText w:val="%8."/>
      <w:lvlJc w:val="left"/>
      <w:pPr>
        <w:ind w:left="5760" w:hanging="360"/>
      </w:pPr>
    </w:lvl>
    <w:lvl w:ilvl="8" w:tplc="9190A5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35DE7"/>
    <w:multiLevelType w:val="hybridMultilevel"/>
    <w:tmpl w:val="FFFFFFFF"/>
    <w:lvl w:ilvl="0" w:tplc="8C5059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208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9E7A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867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EE0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7A2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A88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830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AE7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776633008">
    <w:abstractNumId w:val="7"/>
  </w:num>
  <w:num w:numId="2" w16cid:durableId="1541356489">
    <w:abstractNumId w:val="6"/>
  </w:num>
  <w:num w:numId="3" w16cid:durableId="351956962">
    <w:abstractNumId w:val="16"/>
  </w:num>
  <w:num w:numId="4" w16cid:durableId="1399091712">
    <w:abstractNumId w:val="10"/>
  </w:num>
  <w:num w:numId="5" w16cid:durableId="90399136">
    <w:abstractNumId w:val="14"/>
  </w:num>
  <w:num w:numId="6" w16cid:durableId="372657616">
    <w:abstractNumId w:val="0"/>
  </w:num>
  <w:num w:numId="7" w16cid:durableId="964459347">
    <w:abstractNumId w:val="4"/>
  </w:num>
  <w:num w:numId="8" w16cid:durableId="1029181882">
    <w:abstractNumId w:val="13"/>
  </w:num>
  <w:num w:numId="9" w16cid:durableId="539782419">
    <w:abstractNumId w:val="8"/>
  </w:num>
  <w:num w:numId="10" w16cid:durableId="1980109047">
    <w:abstractNumId w:val="11"/>
  </w:num>
  <w:num w:numId="11" w16cid:durableId="1994018990">
    <w:abstractNumId w:val="12"/>
  </w:num>
  <w:num w:numId="12" w16cid:durableId="868682253">
    <w:abstractNumId w:val="9"/>
  </w:num>
  <w:num w:numId="13" w16cid:durableId="1584678865">
    <w:abstractNumId w:val="3"/>
  </w:num>
  <w:num w:numId="14" w16cid:durableId="1096286397">
    <w:abstractNumId w:val="2"/>
  </w:num>
  <w:num w:numId="15" w16cid:durableId="1583027094">
    <w:abstractNumId w:val="1"/>
  </w:num>
  <w:num w:numId="16" w16cid:durableId="1978878880">
    <w:abstractNumId w:val="5"/>
  </w:num>
  <w:num w:numId="17" w16cid:durableId="1030032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6BD38"/>
    <w:rsid w:val="001E518F"/>
    <w:rsid w:val="002C4B73"/>
    <w:rsid w:val="004C1D97"/>
    <w:rsid w:val="004D3478"/>
    <w:rsid w:val="00514478"/>
    <w:rsid w:val="005B5882"/>
    <w:rsid w:val="00614A61"/>
    <w:rsid w:val="006AB3D1"/>
    <w:rsid w:val="006D34DF"/>
    <w:rsid w:val="00745D1E"/>
    <w:rsid w:val="008035A2"/>
    <w:rsid w:val="00B56283"/>
    <w:rsid w:val="00DD0AF0"/>
    <w:rsid w:val="00E10B91"/>
    <w:rsid w:val="00EA78A9"/>
    <w:rsid w:val="00EAC53D"/>
    <w:rsid w:val="00F67705"/>
    <w:rsid w:val="016EB56E"/>
    <w:rsid w:val="01D1A641"/>
    <w:rsid w:val="01EC66AB"/>
    <w:rsid w:val="0253F47E"/>
    <w:rsid w:val="02714A0A"/>
    <w:rsid w:val="029FA396"/>
    <w:rsid w:val="02B12D93"/>
    <w:rsid w:val="02B30181"/>
    <w:rsid w:val="02CE9542"/>
    <w:rsid w:val="02E652FA"/>
    <w:rsid w:val="02F95329"/>
    <w:rsid w:val="031D216C"/>
    <w:rsid w:val="0343FA33"/>
    <w:rsid w:val="034F8115"/>
    <w:rsid w:val="03544E45"/>
    <w:rsid w:val="04084764"/>
    <w:rsid w:val="040ABDEC"/>
    <w:rsid w:val="043B73F7"/>
    <w:rsid w:val="048D2DD3"/>
    <w:rsid w:val="048E9B62"/>
    <w:rsid w:val="04A4264E"/>
    <w:rsid w:val="04B08D82"/>
    <w:rsid w:val="04B81D78"/>
    <w:rsid w:val="05554337"/>
    <w:rsid w:val="0574D55B"/>
    <w:rsid w:val="058EEBE2"/>
    <w:rsid w:val="05D74458"/>
    <w:rsid w:val="063ADDF0"/>
    <w:rsid w:val="06460EB4"/>
    <w:rsid w:val="065AC3A0"/>
    <w:rsid w:val="0663FE3C"/>
    <w:rsid w:val="06A22EEF"/>
    <w:rsid w:val="06DCBC82"/>
    <w:rsid w:val="0710A5BC"/>
    <w:rsid w:val="0743EA3E"/>
    <w:rsid w:val="07E419B2"/>
    <w:rsid w:val="081381ED"/>
    <w:rsid w:val="088F62A9"/>
    <w:rsid w:val="0899C0AB"/>
    <w:rsid w:val="08AC761D"/>
    <w:rsid w:val="08F5FF7E"/>
    <w:rsid w:val="08F82AA7"/>
    <w:rsid w:val="0900FE21"/>
    <w:rsid w:val="09290B42"/>
    <w:rsid w:val="092F56D8"/>
    <w:rsid w:val="0937C75C"/>
    <w:rsid w:val="096B2472"/>
    <w:rsid w:val="09772926"/>
    <w:rsid w:val="098C3094"/>
    <w:rsid w:val="09DC3650"/>
    <w:rsid w:val="0A376C56"/>
    <w:rsid w:val="0A3DC942"/>
    <w:rsid w:val="0A5DFCF3"/>
    <w:rsid w:val="0A716884"/>
    <w:rsid w:val="0AC007BB"/>
    <w:rsid w:val="0AD3A586"/>
    <w:rsid w:val="0AE080EB"/>
    <w:rsid w:val="0AF70CDD"/>
    <w:rsid w:val="0B046DCD"/>
    <w:rsid w:val="0B046DCD"/>
    <w:rsid w:val="0B6E2873"/>
    <w:rsid w:val="0B9B93AC"/>
    <w:rsid w:val="0B9D6B96"/>
    <w:rsid w:val="0BDE5ACB"/>
    <w:rsid w:val="0BF4AFA6"/>
    <w:rsid w:val="0BF7E2B9"/>
    <w:rsid w:val="0C04DF77"/>
    <w:rsid w:val="0C0A5BEB"/>
    <w:rsid w:val="0C285F30"/>
    <w:rsid w:val="0C3EC4D8"/>
    <w:rsid w:val="0C4685DC"/>
    <w:rsid w:val="0C6AB7E8"/>
    <w:rsid w:val="0C829073"/>
    <w:rsid w:val="0C8B3BE3"/>
    <w:rsid w:val="0C8F7D63"/>
    <w:rsid w:val="0D4683D9"/>
    <w:rsid w:val="0E09818A"/>
    <w:rsid w:val="0E18EB9E"/>
    <w:rsid w:val="0E5C2579"/>
    <w:rsid w:val="0E75EC2A"/>
    <w:rsid w:val="0E95CB60"/>
    <w:rsid w:val="0EA17B15"/>
    <w:rsid w:val="0F482F45"/>
    <w:rsid w:val="0F59005D"/>
    <w:rsid w:val="0FB8411C"/>
    <w:rsid w:val="103CEF1E"/>
    <w:rsid w:val="106D50E4"/>
    <w:rsid w:val="1070DCB9"/>
    <w:rsid w:val="1079E7DC"/>
    <w:rsid w:val="1085E778"/>
    <w:rsid w:val="10BB2AD3"/>
    <w:rsid w:val="10DC53DE"/>
    <w:rsid w:val="115AF679"/>
    <w:rsid w:val="11EBD594"/>
    <w:rsid w:val="11F24F93"/>
    <w:rsid w:val="11F70E0E"/>
    <w:rsid w:val="1201E8D7"/>
    <w:rsid w:val="12092145"/>
    <w:rsid w:val="1221C6FD"/>
    <w:rsid w:val="1260C00D"/>
    <w:rsid w:val="128A2C9B"/>
    <w:rsid w:val="131F9D6A"/>
    <w:rsid w:val="1354ACAB"/>
    <w:rsid w:val="136EB924"/>
    <w:rsid w:val="139213E2"/>
    <w:rsid w:val="13A45FDD"/>
    <w:rsid w:val="13A4F1A6"/>
    <w:rsid w:val="13F11F6D"/>
    <w:rsid w:val="13F9C4FE"/>
    <w:rsid w:val="142AD704"/>
    <w:rsid w:val="145F4EF7"/>
    <w:rsid w:val="14831811"/>
    <w:rsid w:val="14AC19BC"/>
    <w:rsid w:val="14AC19BC"/>
    <w:rsid w:val="150E2FF6"/>
    <w:rsid w:val="1556A1B3"/>
    <w:rsid w:val="159D209A"/>
    <w:rsid w:val="15D0F4B9"/>
    <w:rsid w:val="15DE223D"/>
    <w:rsid w:val="1614936F"/>
    <w:rsid w:val="16371334"/>
    <w:rsid w:val="1641C2A7"/>
    <w:rsid w:val="1651BE96"/>
    <w:rsid w:val="167E7F43"/>
    <w:rsid w:val="16E26EE5"/>
    <w:rsid w:val="16EB5194"/>
    <w:rsid w:val="170C247C"/>
    <w:rsid w:val="1724610E"/>
    <w:rsid w:val="17345280"/>
    <w:rsid w:val="173492C0"/>
    <w:rsid w:val="1742DE80"/>
    <w:rsid w:val="17A7ABFC"/>
    <w:rsid w:val="17BCE277"/>
    <w:rsid w:val="17E1D1F8"/>
    <w:rsid w:val="1819495C"/>
    <w:rsid w:val="1871683A"/>
    <w:rsid w:val="18780D11"/>
    <w:rsid w:val="18D022E1"/>
    <w:rsid w:val="18E2BC95"/>
    <w:rsid w:val="193F0001"/>
    <w:rsid w:val="199685B1"/>
    <w:rsid w:val="19BE230B"/>
    <w:rsid w:val="19D17EC8"/>
    <w:rsid w:val="19E67D9B"/>
    <w:rsid w:val="1A0033B1"/>
    <w:rsid w:val="1A136D3A"/>
    <w:rsid w:val="1A43B2E7"/>
    <w:rsid w:val="1A6F35C7"/>
    <w:rsid w:val="1A8DB22B"/>
    <w:rsid w:val="1AA6BD38"/>
    <w:rsid w:val="1AF25995"/>
    <w:rsid w:val="1B8C08F5"/>
    <w:rsid w:val="1BA66402"/>
    <w:rsid w:val="1BE210EA"/>
    <w:rsid w:val="1C025B7B"/>
    <w:rsid w:val="1C12E350"/>
    <w:rsid w:val="1C14E27F"/>
    <w:rsid w:val="1C81951B"/>
    <w:rsid w:val="1C83D4F3"/>
    <w:rsid w:val="1C99279F"/>
    <w:rsid w:val="1CBB19E0"/>
    <w:rsid w:val="1CEF285F"/>
    <w:rsid w:val="1CFE9409"/>
    <w:rsid w:val="1D18E37F"/>
    <w:rsid w:val="1D69255E"/>
    <w:rsid w:val="1D6FFE3D"/>
    <w:rsid w:val="1D717071"/>
    <w:rsid w:val="1D834121"/>
    <w:rsid w:val="1DA39404"/>
    <w:rsid w:val="1DCC334F"/>
    <w:rsid w:val="1DD3D92F"/>
    <w:rsid w:val="1E051748"/>
    <w:rsid w:val="1E1FA554"/>
    <w:rsid w:val="1E29FA57"/>
    <w:rsid w:val="1E3F27DF"/>
    <w:rsid w:val="1E5CEC26"/>
    <w:rsid w:val="1E9B7C9F"/>
    <w:rsid w:val="1EF2209D"/>
    <w:rsid w:val="1F0976E4"/>
    <w:rsid w:val="1F0C65DD"/>
    <w:rsid w:val="1F1662F6"/>
    <w:rsid w:val="1F4FD3AA"/>
    <w:rsid w:val="1F86E0B0"/>
    <w:rsid w:val="1F87BF4C"/>
    <w:rsid w:val="1FA0B438"/>
    <w:rsid w:val="1FC086C3"/>
    <w:rsid w:val="1FC5CAB8"/>
    <w:rsid w:val="1FD9DF7D"/>
    <w:rsid w:val="1FE264A2"/>
    <w:rsid w:val="1FECE3DD"/>
    <w:rsid w:val="204F2B02"/>
    <w:rsid w:val="20602961"/>
    <w:rsid w:val="20B6B37B"/>
    <w:rsid w:val="20D2C94A"/>
    <w:rsid w:val="215C4AD3"/>
    <w:rsid w:val="215D787D"/>
    <w:rsid w:val="21619B19"/>
    <w:rsid w:val="2188B43E"/>
    <w:rsid w:val="21CECA8A"/>
    <w:rsid w:val="22131D73"/>
    <w:rsid w:val="223CBD74"/>
    <w:rsid w:val="225C1AE5"/>
    <w:rsid w:val="2266EC77"/>
    <w:rsid w:val="227FA49A"/>
    <w:rsid w:val="22BACD26"/>
    <w:rsid w:val="22BF600E"/>
    <w:rsid w:val="22D9EE1A"/>
    <w:rsid w:val="22FA5E21"/>
    <w:rsid w:val="22FC6E49"/>
    <w:rsid w:val="230DD7BE"/>
    <w:rsid w:val="230DF32E"/>
    <w:rsid w:val="23AD1865"/>
    <w:rsid w:val="23C2D919"/>
    <w:rsid w:val="241B74FB"/>
    <w:rsid w:val="24207910"/>
    <w:rsid w:val="242F58AB"/>
    <w:rsid w:val="243ABCC5"/>
    <w:rsid w:val="243C4AF7"/>
    <w:rsid w:val="24FF3D89"/>
    <w:rsid w:val="250C2C6B"/>
    <w:rsid w:val="25B66A0E"/>
    <w:rsid w:val="261FB618"/>
    <w:rsid w:val="265CA800"/>
    <w:rsid w:val="267FE172"/>
    <w:rsid w:val="26955570"/>
    <w:rsid w:val="26F2DB2B"/>
    <w:rsid w:val="26F8E754"/>
    <w:rsid w:val="2700D59D"/>
    <w:rsid w:val="27B9F2F0"/>
    <w:rsid w:val="27D62BC6"/>
    <w:rsid w:val="281E15AB"/>
    <w:rsid w:val="2843CD2D"/>
    <w:rsid w:val="286C9FAB"/>
    <w:rsid w:val="28A12230"/>
    <w:rsid w:val="28A44185"/>
    <w:rsid w:val="28CFF612"/>
    <w:rsid w:val="29020C17"/>
    <w:rsid w:val="29640C55"/>
    <w:rsid w:val="296BF487"/>
    <w:rsid w:val="298E6565"/>
    <w:rsid w:val="29AE3DFA"/>
    <w:rsid w:val="29DF9D8E"/>
    <w:rsid w:val="2A07DAD7"/>
    <w:rsid w:val="2A653BF8"/>
    <w:rsid w:val="2A9361C0"/>
    <w:rsid w:val="2AC355AD"/>
    <w:rsid w:val="2AC9F01D"/>
    <w:rsid w:val="2AE3CED7"/>
    <w:rsid w:val="2AF88178"/>
    <w:rsid w:val="2B087D5F"/>
    <w:rsid w:val="2B27D86C"/>
    <w:rsid w:val="2B3AB6EF"/>
    <w:rsid w:val="2BA5515D"/>
    <w:rsid w:val="2BC9FF4F"/>
    <w:rsid w:val="2C26BAA2"/>
    <w:rsid w:val="2C2D3A01"/>
    <w:rsid w:val="2C4A140C"/>
    <w:rsid w:val="2C6E2FDA"/>
    <w:rsid w:val="2CAE7E98"/>
    <w:rsid w:val="2CB26CDE"/>
    <w:rsid w:val="2CDF2D15"/>
    <w:rsid w:val="2CE0AC76"/>
    <w:rsid w:val="2CE89091"/>
    <w:rsid w:val="2CFB37C1"/>
    <w:rsid w:val="2D10F23A"/>
    <w:rsid w:val="2D338613"/>
    <w:rsid w:val="2D3B5851"/>
    <w:rsid w:val="2D50E532"/>
    <w:rsid w:val="2DC2F3B8"/>
    <w:rsid w:val="2E3C0083"/>
    <w:rsid w:val="2E6643D9"/>
    <w:rsid w:val="2E8460F2"/>
    <w:rsid w:val="2EF46267"/>
    <w:rsid w:val="2EFA17DE"/>
    <w:rsid w:val="2EFDA647"/>
    <w:rsid w:val="2F38AD1B"/>
    <w:rsid w:val="2F513A42"/>
    <w:rsid w:val="2F68A27B"/>
    <w:rsid w:val="2F8084C4"/>
    <w:rsid w:val="30016784"/>
    <w:rsid w:val="300B5A2B"/>
    <w:rsid w:val="30222ABE"/>
    <w:rsid w:val="305EAE0A"/>
    <w:rsid w:val="3075FF49"/>
    <w:rsid w:val="30D47D7C"/>
    <w:rsid w:val="30D943E6"/>
    <w:rsid w:val="317FAC69"/>
    <w:rsid w:val="31A6B47C"/>
    <w:rsid w:val="31CFE413"/>
    <w:rsid w:val="32049454"/>
    <w:rsid w:val="32704DDD"/>
    <w:rsid w:val="3279729E"/>
    <w:rsid w:val="3295A3AD"/>
    <w:rsid w:val="3298E891"/>
    <w:rsid w:val="32A13396"/>
    <w:rsid w:val="32A13396"/>
    <w:rsid w:val="32E6F597"/>
    <w:rsid w:val="33A92BA0"/>
    <w:rsid w:val="33BFF6D4"/>
    <w:rsid w:val="341F490E"/>
    <w:rsid w:val="3436858B"/>
    <w:rsid w:val="34983CEE"/>
    <w:rsid w:val="34F1F7A9"/>
    <w:rsid w:val="356318B3"/>
    <w:rsid w:val="35678AAE"/>
    <w:rsid w:val="35727108"/>
    <w:rsid w:val="35799445"/>
    <w:rsid w:val="35856D47"/>
    <w:rsid w:val="359E7DFE"/>
    <w:rsid w:val="359F96C3"/>
    <w:rsid w:val="35A39383"/>
    <w:rsid w:val="35C4BCEA"/>
    <w:rsid w:val="35C730E4"/>
    <w:rsid w:val="35D6F5E3"/>
    <w:rsid w:val="35DC2953"/>
    <w:rsid w:val="35E903BE"/>
    <w:rsid w:val="35F89FB6"/>
    <w:rsid w:val="36151220"/>
    <w:rsid w:val="36458A2C"/>
    <w:rsid w:val="36608C58"/>
    <w:rsid w:val="369B1F81"/>
    <w:rsid w:val="36A52579"/>
    <w:rsid w:val="36FE59D2"/>
    <w:rsid w:val="37608D4B"/>
    <w:rsid w:val="3775DDFB"/>
    <w:rsid w:val="378E13E4"/>
    <w:rsid w:val="37D033C9"/>
    <w:rsid w:val="37EEEDED"/>
    <w:rsid w:val="37FEC148"/>
    <w:rsid w:val="380F388C"/>
    <w:rsid w:val="381120D2"/>
    <w:rsid w:val="381120D2"/>
    <w:rsid w:val="38359936"/>
    <w:rsid w:val="385AE944"/>
    <w:rsid w:val="387E2042"/>
    <w:rsid w:val="38C3D512"/>
    <w:rsid w:val="394CB2E2"/>
    <w:rsid w:val="398D61B2"/>
    <w:rsid w:val="39B23C71"/>
    <w:rsid w:val="39D93B3A"/>
    <w:rsid w:val="39F91D30"/>
    <w:rsid w:val="3A6C6A13"/>
    <w:rsid w:val="3AC5165F"/>
    <w:rsid w:val="3AC62275"/>
    <w:rsid w:val="3AFD31BC"/>
    <w:rsid w:val="3B04754B"/>
    <w:rsid w:val="3B302F4E"/>
    <w:rsid w:val="3B381AD5"/>
    <w:rsid w:val="3B8D2DF0"/>
    <w:rsid w:val="3B997F3F"/>
    <w:rsid w:val="3BC8DDEA"/>
    <w:rsid w:val="3BEC36BF"/>
    <w:rsid w:val="3BEF7E29"/>
    <w:rsid w:val="3C1C3D71"/>
    <w:rsid w:val="3C20D783"/>
    <w:rsid w:val="3C60E6C0"/>
    <w:rsid w:val="3C73F925"/>
    <w:rsid w:val="3CCB71DC"/>
    <w:rsid w:val="3CF9B288"/>
    <w:rsid w:val="3D04F449"/>
    <w:rsid w:val="3D06A1E1"/>
    <w:rsid w:val="3D3393D0"/>
    <w:rsid w:val="3DC74034"/>
    <w:rsid w:val="3DE913D2"/>
    <w:rsid w:val="3DF221AD"/>
    <w:rsid w:val="3E0DC9BF"/>
    <w:rsid w:val="3E6BEA2F"/>
    <w:rsid w:val="3E84CC8D"/>
    <w:rsid w:val="3EA27242"/>
    <w:rsid w:val="3EB6E401"/>
    <w:rsid w:val="3EE03A61"/>
    <w:rsid w:val="3F2526B8"/>
    <w:rsid w:val="3F6B9F30"/>
    <w:rsid w:val="3F6E801A"/>
    <w:rsid w:val="3F964247"/>
    <w:rsid w:val="3FEEE2FF"/>
    <w:rsid w:val="403E0ACB"/>
    <w:rsid w:val="403E42A3"/>
    <w:rsid w:val="4077480D"/>
    <w:rsid w:val="407C0AC2"/>
    <w:rsid w:val="40B2E1CC"/>
    <w:rsid w:val="40CCACE2"/>
    <w:rsid w:val="40DBAB97"/>
    <w:rsid w:val="41076F91"/>
    <w:rsid w:val="41464E4C"/>
    <w:rsid w:val="41569E7E"/>
    <w:rsid w:val="415C6F83"/>
    <w:rsid w:val="4195D033"/>
    <w:rsid w:val="41A6A7FF"/>
    <w:rsid w:val="41CED91A"/>
    <w:rsid w:val="41F5FD34"/>
    <w:rsid w:val="4225C21C"/>
    <w:rsid w:val="4256F1CE"/>
    <w:rsid w:val="42901907"/>
    <w:rsid w:val="4335DB14"/>
    <w:rsid w:val="4356318A"/>
    <w:rsid w:val="43911C07"/>
    <w:rsid w:val="43B3AB84"/>
    <w:rsid w:val="43C0F782"/>
    <w:rsid w:val="43CA294B"/>
    <w:rsid w:val="43DA4CC2"/>
    <w:rsid w:val="440C3B2A"/>
    <w:rsid w:val="44134C59"/>
    <w:rsid w:val="441926EE"/>
    <w:rsid w:val="4432998A"/>
    <w:rsid w:val="4435AEA1"/>
    <w:rsid w:val="443F0C51"/>
    <w:rsid w:val="4456C6FD"/>
    <w:rsid w:val="44BED76A"/>
    <w:rsid w:val="44D16A6D"/>
    <w:rsid w:val="4504641E"/>
    <w:rsid w:val="45092EC8"/>
    <w:rsid w:val="45456EE3"/>
    <w:rsid w:val="4546702A"/>
    <w:rsid w:val="456C9E15"/>
    <w:rsid w:val="456E240B"/>
    <w:rsid w:val="45A80B8B"/>
    <w:rsid w:val="45AC0A73"/>
    <w:rsid w:val="45C7B9C9"/>
    <w:rsid w:val="45D722EB"/>
    <w:rsid w:val="45E8B20B"/>
    <w:rsid w:val="46DD07C3"/>
    <w:rsid w:val="47139DF7"/>
    <w:rsid w:val="475EA314"/>
    <w:rsid w:val="478041B2"/>
    <w:rsid w:val="47C6F610"/>
    <w:rsid w:val="4815B915"/>
    <w:rsid w:val="481A4592"/>
    <w:rsid w:val="4853315C"/>
    <w:rsid w:val="4862AEBB"/>
    <w:rsid w:val="486BDDCB"/>
    <w:rsid w:val="4892075F"/>
    <w:rsid w:val="48D5574A"/>
    <w:rsid w:val="48F79A6B"/>
    <w:rsid w:val="48FEC2E5"/>
    <w:rsid w:val="48FF5A8B"/>
    <w:rsid w:val="4906C572"/>
    <w:rsid w:val="493A8C95"/>
    <w:rsid w:val="493C5010"/>
    <w:rsid w:val="493C818B"/>
    <w:rsid w:val="49E5186D"/>
    <w:rsid w:val="4A372E70"/>
    <w:rsid w:val="4A6BCC73"/>
    <w:rsid w:val="4A863B33"/>
    <w:rsid w:val="4A8EF8BF"/>
    <w:rsid w:val="4AC796DA"/>
    <w:rsid w:val="4ADF15F8"/>
    <w:rsid w:val="4B1BC826"/>
    <w:rsid w:val="4BB7CDA4"/>
    <w:rsid w:val="4BE7A079"/>
    <w:rsid w:val="4C07902E"/>
    <w:rsid w:val="4C26CF37"/>
    <w:rsid w:val="4C36FB4D"/>
    <w:rsid w:val="4C465BB7"/>
    <w:rsid w:val="4D234B07"/>
    <w:rsid w:val="4D576BF4"/>
    <w:rsid w:val="4D706249"/>
    <w:rsid w:val="4D8FA010"/>
    <w:rsid w:val="4DB2D332"/>
    <w:rsid w:val="4DD2CBAE"/>
    <w:rsid w:val="4DEDE01F"/>
    <w:rsid w:val="4E682F78"/>
    <w:rsid w:val="4E7B0F16"/>
    <w:rsid w:val="4EA86A85"/>
    <w:rsid w:val="4EACE3A5"/>
    <w:rsid w:val="4EF593DC"/>
    <w:rsid w:val="4F0C32AA"/>
    <w:rsid w:val="4F2E3228"/>
    <w:rsid w:val="4F32110A"/>
    <w:rsid w:val="4F34E5C8"/>
    <w:rsid w:val="4F375EA8"/>
    <w:rsid w:val="4F4AADDE"/>
    <w:rsid w:val="4F768995"/>
    <w:rsid w:val="4F7BEF02"/>
    <w:rsid w:val="4F806CCC"/>
    <w:rsid w:val="4F8B1BDE"/>
    <w:rsid w:val="4F8DBCC6"/>
    <w:rsid w:val="4F901FCE"/>
    <w:rsid w:val="4F992DA2"/>
    <w:rsid w:val="503F8F45"/>
    <w:rsid w:val="508BF84F"/>
    <w:rsid w:val="50F9BCE7"/>
    <w:rsid w:val="511DB001"/>
    <w:rsid w:val="51521B84"/>
    <w:rsid w:val="5198AE25"/>
    <w:rsid w:val="51E527C9"/>
    <w:rsid w:val="520566A5"/>
    <w:rsid w:val="52224A61"/>
    <w:rsid w:val="523ABA0E"/>
    <w:rsid w:val="527349AB"/>
    <w:rsid w:val="5278614E"/>
    <w:rsid w:val="5324E79A"/>
    <w:rsid w:val="5393FE52"/>
    <w:rsid w:val="53A8E130"/>
    <w:rsid w:val="54225EF4"/>
    <w:rsid w:val="544FF8DB"/>
    <w:rsid w:val="545550C3"/>
    <w:rsid w:val="5482891F"/>
    <w:rsid w:val="54B3853F"/>
    <w:rsid w:val="54E44CBD"/>
    <w:rsid w:val="54FF6BEB"/>
    <w:rsid w:val="550B4C4E"/>
    <w:rsid w:val="5526B083"/>
    <w:rsid w:val="556E11CB"/>
    <w:rsid w:val="557B742E"/>
    <w:rsid w:val="55B58EAC"/>
    <w:rsid w:val="55EBB241"/>
    <w:rsid w:val="5637DA3E"/>
    <w:rsid w:val="56C950AC"/>
    <w:rsid w:val="56FB5A0C"/>
    <w:rsid w:val="572312A6"/>
    <w:rsid w:val="57294E26"/>
    <w:rsid w:val="5760E405"/>
    <w:rsid w:val="5768FE6B"/>
    <w:rsid w:val="57724540"/>
    <w:rsid w:val="57B7C580"/>
    <w:rsid w:val="57F1D9A4"/>
    <w:rsid w:val="583BAB7B"/>
    <w:rsid w:val="585EE0DA"/>
    <w:rsid w:val="5862C986"/>
    <w:rsid w:val="58B314F0"/>
    <w:rsid w:val="58E34531"/>
    <w:rsid w:val="5A531336"/>
    <w:rsid w:val="5A88FFCF"/>
    <w:rsid w:val="5AC6019B"/>
    <w:rsid w:val="5B389917"/>
    <w:rsid w:val="5B3AC6CD"/>
    <w:rsid w:val="5B75376B"/>
    <w:rsid w:val="5B8527E7"/>
    <w:rsid w:val="5BCB226D"/>
    <w:rsid w:val="5C0BA7D3"/>
    <w:rsid w:val="5C29E504"/>
    <w:rsid w:val="5C47AB0B"/>
    <w:rsid w:val="5C49D1A4"/>
    <w:rsid w:val="5CB35207"/>
    <w:rsid w:val="5D25DB81"/>
    <w:rsid w:val="5D6E9218"/>
    <w:rsid w:val="5D7E927E"/>
    <w:rsid w:val="5D8126D3"/>
    <w:rsid w:val="5D868613"/>
    <w:rsid w:val="5D8B086A"/>
    <w:rsid w:val="5DA77834"/>
    <w:rsid w:val="5DB49BBB"/>
    <w:rsid w:val="5DC411F6"/>
    <w:rsid w:val="5DC5239C"/>
    <w:rsid w:val="5DE2028B"/>
    <w:rsid w:val="5E02DFF3"/>
    <w:rsid w:val="5E232AA9"/>
    <w:rsid w:val="5E3468C2"/>
    <w:rsid w:val="5E38ECDA"/>
    <w:rsid w:val="5E54E90B"/>
    <w:rsid w:val="5E805E70"/>
    <w:rsid w:val="5EA553B6"/>
    <w:rsid w:val="5ECCF13C"/>
    <w:rsid w:val="5F2207E2"/>
    <w:rsid w:val="5F3447F6"/>
    <w:rsid w:val="5F367D70"/>
    <w:rsid w:val="5F434895"/>
    <w:rsid w:val="5F60F3FD"/>
    <w:rsid w:val="5FECF3C0"/>
    <w:rsid w:val="5FF50384"/>
    <w:rsid w:val="6020CB6D"/>
    <w:rsid w:val="60287727"/>
    <w:rsid w:val="60287727"/>
    <w:rsid w:val="6035572E"/>
    <w:rsid w:val="604068CB"/>
    <w:rsid w:val="60AA3B5C"/>
    <w:rsid w:val="60AA3B5C"/>
    <w:rsid w:val="60CA61DC"/>
    <w:rsid w:val="60E389B7"/>
    <w:rsid w:val="6121CEB3"/>
    <w:rsid w:val="6127F03C"/>
    <w:rsid w:val="61331284"/>
    <w:rsid w:val="6176CFF6"/>
    <w:rsid w:val="6282795A"/>
    <w:rsid w:val="62ABFC90"/>
    <w:rsid w:val="62B514A3"/>
    <w:rsid w:val="62E0CDF0"/>
    <w:rsid w:val="62E8A450"/>
    <w:rsid w:val="630F11FB"/>
    <w:rsid w:val="63153593"/>
    <w:rsid w:val="639D35B0"/>
    <w:rsid w:val="63A0E194"/>
    <w:rsid w:val="63AF9CE9"/>
    <w:rsid w:val="63D17EFF"/>
    <w:rsid w:val="63D17EFF"/>
    <w:rsid w:val="6400A178"/>
    <w:rsid w:val="64392F66"/>
    <w:rsid w:val="64828435"/>
    <w:rsid w:val="649B2444"/>
    <w:rsid w:val="649E92C9"/>
    <w:rsid w:val="64EF9FF4"/>
    <w:rsid w:val="655E9D7A"/>
    <w:rsid w:val="65C35AD7"/>
    <w:rsid w:val="660F5F05"/>
    <w:rsid w:val="66514049"/>
    <w:rsid w:val="6658EEEC"/>
    <w:rsid w:val="6665206E"/>
    <w:rsid w:val="66B8D5A3"/>
    <w:rsid w:val="66BDEC6A"/>
    <w:rsid w:val="670248A1"/>
    <w:rsid w:val="6737A94B"/>
    <w:rsid w:val="67A6F148"/>
    <w:rsid w:val="67AB08B9"/>
    <w:rsid w:val="67D24819"/>
    <w:rsid w:val="67F81692"/>
    <w:rsid w:val="681C8C40"/>
    <w:rsid w:val="6858AEDE"/>
    <w:rsid w:val="686A6C54"/>
    <w:rsid w:val="687DAFE5"/>
    <w:rsid w:val="68EEF125"/>
    <w:rsid w:val="6908605B"/>
    <w:rsid w:val="6979A1F4"/>
    <w:rsid w:val="69C55C86"/>
    <w:rsid w:val="6A10FE7B"/>
    <w:rsid w:val="6A597F07"/>
    <w:rsid w:val="6A5D26E5"/>
    <w:rsid w:val="6A85FB3C"/>
    <w:rsid w:val="6AAFBF79"/>
    <w:rsid w:val="6B881B6B"/>
    <w:rsid w:val="6BA9FA9C"/>
    <w:rsid w:val="6BB2F68A"/>
    <w:rsid w:val="6BB550A7"/>
    <w:rsid w:val="6C062FE0"/>
    <w:rsid w:val="6C0B9067"/>
    <w:rsid w:val="6C21CB9D"/>
    <w:rsid w:val="6C6C172D"/>
    <w:rsid w:val="6D1882ED"/>
    <w:rsid w:val="6D9051D6"/>
    <w:rsid w:val="6DC2307B"/>
    <w:rsid w:val="6DCB6F1E"/>
    <w:rsid w:val="6DD30016"/>
    <w:rsid w:val="6DD9A543"/>
    <w:rsid w:val="6DE99D61"/>
    <w:rsid w:val="6E44F4ED"/>
    <w:rsid w:val="6E5200D7"/>
    <w:rsid w:val="6E5200D7"/>
    <w:rsid w:val="6E7BF42E"/>
    <w:rsid w:val="6EDDFCDA"/>
    <w:rsid w:val="6EE19B5E"/>
    <w:rsid w:val="6EF5F84A"/>
    <w:rsid w:val="6F2B8330"/>
    <w:rsid w:val="6F621BFF"/>
    <w:rsid w:val="6F94E456"/>
    <w:rsid w:val="70043890"/>
    <w:rsid w:val="708298DF"/>
    <w:rsid w:val="70B5842F"/>
    <w:rsid w:val="70C3BD49"/>
    <w:rsid w:val="70DC110A"/>
    <w:rsid w:val="712CE159"/>
    <w:rsid w:val="715211AC"/>
    <w:rsid w:val="715F7A6C"/>
    <w:rsid w:val="71B394F0"/>
    <w:rsid w:val="71C0EECC"/>
    <w:rsid w:val="71EBF410"/>
    <w:rsid w:val="71F41060"/>
    <w:rsid w:val="72193C20"/>
    <w:rsid w:val="72488A5D"/>
    <w:rsid w:val="725A22CA"/>
    <w:rsid w:val="72872B33"/>
    <w:rsid w:val="72DDC95D"/>
    <w:rsid w:val="72EDE20D"/>
    <w:rsid w:val="7342B720"/>
    <w:rsid w:val="7342B720"/>
    <w:rsid w:val="7349BDCD"/>
    <w:rsid w:val="734F6551"/>
    <w:rsid w:val="7387C471"/>
    <w:rsid w:val="73C07DBE"/>
    <w:rsid w:val="73D1BE43"/>
    <w:rsid w:val="73DBE2B7"/>
    <w:rsid w:val="73F335B2"/>
    <w:rsid w:val="743C4A78"/>
    <w:rsid w:val="74C4FBAF"/>
    <w:rsid w:val="74E6C39A"/>
    <w:rsid w:val="75378163"/>
    <w:rsid w:val="7550DCE2"/>
    <w:rsid w:val="75642073"/>
    <w:rsid w:val="7580525D"/>
    <w:rsid w:val="75F93455"/>
    <w:rsid w:val="7625F1AF"/>
    <w:rsid w:val="766E2D8F"/>
    <w:rsid w:val="767C5A52"/>
    <w:rsid w:val="768EF399"/>
    <w:rsid w:val="7691151C"/>
    <w:rsid w:val="76DFB949"/>
    <w:rsid w:val="771C22BE"/>
    <w:rsid w:val="771CFC9B"/>
    <w:rsid w:val="7767ED7B"/>
    <w:rsid w:val="77A4782B"/>
    <w:rsid w:val="77FAE4C4"/>
    <w:rsid w:val="7810F345"/>
    <w:rsid w:val="78199ED6"/>
    <w:rsid w:val="7880D51C"/>
    <w:rsid w:val="788ABE3C"/>
    <w:rsid w:val="78E96E88"/>
    <w:rsid w:val="791B6D91"/>
    <w:rsid w:val="7981E9A5"/>
    <w:rsid w:val="798BFF5F"/>
    <w:rsid w:val="79C35080"/>
    <w:rsid w:val="79F11D3B"/>
    <w:rsid w:val="79F71B80"/>
    <w:rsid w:val="7A1F1CDB"/>
    <w:rsid w:val="7A2EFDEE"/>
    <w:rsid w:val="7A8F7EE4"/>
    <w:rsid w:val="7ADC18DE"/>
    <w:rsid w:val="7BAD83E7"/>
    <w:rsid w:val="7BD361F7"/>
    <w:rsid w:val="7BED24DD"/>
    <w:rsid w:val="7BF90668"/>
    <w:rsid w:val="7C1152A8"/>
    <w:rsid w:val="7C17C3F7"/>
    <w:rsid w:val="7C5C5AB5"/>
    <w:rsid w:val="7C6689CE"/>
    <w:rsid w:val="7C91BE45"/>
    <w:rsid w:val="7CBE632C"/>
    <w:rsid w:val="7CE1AF61"/>
    <w:rsid w:val="7CFC4C60"/>
    <w:rsid w:val="7D1289FD"/>
    <w:rsid w:val="7D245072"/>
    <w:rsid w:val="7D96C145"/>
    <w:rsid w:val="7D99B554"/>
    <w:rsid w:val="7DE119FE"/>
    <w:rsid w:val="7E0B080E"/>
    <w:rsid w:val="7E5DF077"/>
    <w:rsid w:val="7EA85D7A"/>
    <w:rsid w:val="7ED4285D"/>
    <w:rsid w:val="7ED8FA6F"/>
    <w:rsid w:val="7ED96904"/>
    <w:rsid w:val="7F0B7B0B"/>
    <w:rsid w:val="7F23D564"/>
    <w:rsid w:val="7F5BC0A3"/>
    <w:rsid w:val="7F878C86"/>
    <w:rsid w:val="7FAF8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3AC5"/>
  <w15:chartTrackingRefBased/>
  <w15:docId w15:val="{208AB854-CE60-4D6D-94C0-3DFC50C0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2.jpg" Id="Rb54db4f917d74a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Norsk Rhodesian Ridgeback Klubb</dc:creator>
  <keywords/>
  <dc:description/>
  <lastModifiedBy>Norsk Rhodesian Ridgeback Klubb</lastModifiedBy>
  <revision>15</revision>
  <dcterms:created xsi:type="dcterms:W3CDTF">2024-05-26T13:41:00.0000000Z</dcterms:created>
  <dcterms:modified xsi:type="dcterms:W3CDTF">2024-09-30T17:54:00.0731316Z</dcterms:modified>
</coreProperties>
</file>